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9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44"/>
        <w:gridCol w:w="567"/>
        <w:gridCol w:w="482"/>
        <w:gridCol w:w="1481"/>
        <w:gridCol w:w="546"/>
        <w:gridCol w:w="1362"/>
        <w:gridCol w:w="1417"/>
      </w:tblGrid>
      <w:tr w:rsidR="007074FE" w:rsidRPr="0090721E" w:rsidTr="004633F2">
        <w:trPr>
          <w:trHeight w:val="425"/>
        </w:trPr>
        <w:tc>
          <w:tcPr>
            <w:tcW w:w="9399" w:type="dxa"/>
            <w:gridSpan w:val="7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right"/>
            </w:pPr>
            <w:r w:rsidRPr="0090721E">
              <w:t>Приложение 5 (Приложение 7.1)</w:t>
            </w:r>
          </w:p>
          <w:p w:rsidR="007074FE" w:rsidRPr="0090721E" w:rsidRDefault="007074FE" w:rsidP="004633F2">
            <w:pPr>
              <w:jc w:val="right"/>
            </w:pPr>
            <w:r w:rsidRPr="0090721E">
              <w:t>к решению Совета муниципального района "Заполярный район"</w:t>
            </w:r>
          </w:p>
          <w:p w:rsidR="007074FE" w:rsidRPr="0090721E" w:rsidRDefault="007074FE" w:rsidP="004633F2">
            <w:pPr>
              <w:jc w:val="right"/>
            </w:pPr>
            <w:r w:rsidRPr="0090721E">
              <w:t xml:space="preserve">от            2019 года № ____ </w:t>
            </w:r>
            <w:proofErr w:type="gramStart"/>
            <w:r w:rsidRPr="0090721E">
              <w:t>-р</w:t>
            </w:r>
            <w:proofErr w:type="gramEnd"/>
          </w:p>
        </w:tc>
      </w:tr>
      <w:tr w:rsidR="007074FE" w:rsidRPr="0090721E" w:rsidTr="004633F2">
        <w:trPr>
          <w:trHeight w:val="300"/>
        </w:trPr>
        <w:tc>
          <w:tcPr>
            <w:tcW w:w="9399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</w:p>
        </w:tc>
      </w:tr>
      <w:tr w:rsidR="007074FE" w:rsidRPr="0090721E" w:rsidTr="004633F2">
        <w:trPr>
          <w:trHeight w:val="1218"/>
        </w:trPr>
        <w:tc>
          <w:tcPr>
            <w:tcW w:w="9399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 xml:space="preserve">Распределение бюджетных ассигнований по разделам, подразделам, целевым статьям (муниципальным программам и непрограммным направлениям деятельности) и группам </w:t>
            </w:r>
            <w:proofErr w:type="gramStart"/>
            <w:r w:rsidRPr="0090721E">
              <w:rPr>
                <w:b/>
                <w:bCs/>
              </w:rPr>
              <w:t>видов расходов классификации расходов бюджетов</w:t>
            </w:r>
            <w:proofErr w:type="gramEnd"/>
            <w:r w:rsidRPr="0090721E">
              <w:rPr>
                <w:b/>
                <w:bCs/>
              </w:rPr>
              <w:t xml:space="preserve"> на плановый период 2020-2021 годов</w:t>
            </w:r>
          </w:p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</w:p>
        </w:tc>
      </w:tr>
      <w:tr w:rsidR="007074FE" w:rsidRPr="0090721E" w:rsidTr="004633F2">
        <w:trPr>
          <w:trHeight w:val="300"/>
        </w:trPr>
        <w:tc>
          <w:tcPr>
            <w:tcW w:w="9399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right"/>
            </w:pPr>
            <w:r w:rsidRPr="0090721E">
              <w:t>тыс. рублей</w:t>
            </w:r>
          </w:p>
        </w:tc>
      </w:tr>
      <w:tr w:rsidR="007074FE" w:rsidRPr="0090721E" w:rsidTr="004633F2">
        <w:trPr>
          <w:trHeight w:val="585"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Раздел</w:t>
            </w:r>
          </w:p>
        </w:tc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Подраздел</w:t>
            </w:r>
          </w:p>
        </w:tc>
        <w:tc>
          <w:tcPr>
            <w:tcW w:w="1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Целевая статья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Вид расходов</w:t>
            </w:r>
          </w:p>
        </w:tc>
        <w:tc>
          <w:tcPr>
            <w:tcW w:w="27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Сумма</w:t>
            </w:r>
          </w:p>
        </w:tc>
      </w:tr>
      <w:tr w:rsidR="007074FE" w:rsidRPr="0090721E" w:rsidTr="004633F2">
        <w:trPr>
          <w:trHeight w:val="1352"/>
        </w:trPr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4FE" w:rsidRPr="0090721E" w:rsidRDefault="007074FE" w:rsidP="004633F2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4FE" w:rsidRPr="0090721E" w:rsidRDefault="007074FE" w:rsidP="004633F2"/>
        </w:tc>
        <w:tc>
          <w:tcPr>
            <w:tcW w:w="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4FE" w:rsidRPr="0090721E" w:rsidRDefault="007074FE" w:rsidP="004633F2"/>
        </w:tc>
        <w:tc>
          <w:tcPr>
            <w:tcW w:w="1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4FE" w:rsidRPr="0090721E" w:rsidRDefault="007074FE" w:rsidP="004633F2"/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4FE" w:rsidRPr="0090721E" w:rsidRDefault="007074FE" w:rsidP="004633F2"/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2020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2021 год</w:t>
            </w:r>
          </w:p>
        </w:tc>
      </w:tr>
      <w:tr w:rsidR="007074FE" w:rsidRPr="0090721E" w:rsidTr="004633F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rPr>
                <w:b/>
                <w:bCs/>
              </w:rPr>
            </w:pPr>
            <w:r w:rsidRPr="0090721E">
              <w:rPr>
                <w:b/>
                <w:bCs/>
              </w:rPr>
              <w:t>ВСЕГО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871 667,7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925 131,9</w:t>
            </w:r>
          </w:p>
        </w:tc>
      </w:tr>
      <w:tr w:rsidR="007074FE" w:rsidRPr="0090721E" w:rsidTr="004633F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rPr>
                <w:b/>
                <w:bCs/>
              </w:rPr>
            </w:pPr>
            <w:r w:rsidRPr="0090721E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21 638,7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43 433,4</w:t>
            </w:r>
          </w:p>
        </w:tc>
      </w:tr>
      <w:tr w:rsidR="007074FE" w:rsidRPr="0090721E" w:rsidTr="004633F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rPr>
                <w:b/>
                <w:bCs/>
              </w:rPr>
            </w:pPr>
            <w:r w:rsidRPr="0090721E">
              <w:rPr>
                <w:b/>
                <w:bCs/>
              </w:rPr>
              <w:t>ИТОГО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850 029,0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881 698,5</w:t>
            </w:r>
          </w:p>
        </w:tc>
      </w:tr>
      <w:tr w:rsidR="007074FE" w:rsidRPr="0090721E" w:rsidTr="004633F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rPr>
                <w:b/>
                <w:bCs/>
              </w:rPr>
            </w:pPr>
            <w:r w:rsidRPr="0090721E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167 434,9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168 427,8</w:t>
            </w:r>
          </w:p>
        </w:tc>
      </w:tr>
      <w:tr w:rsidR="007074FE" w:rsidRPr="0090721E" w:rsidTr="004633F2">
        <w:trPr>
          <w:trHeight w:val="87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rPr>
                <w:b/>
                <w:bCs/>
              </w:rPr>
            </w:pPr>
            <w:r w:rsidRPr="0090721E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4 815,6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4 865,6</w:t>
            </w:r>
          </w:p>
        </w:tc>
      </w:tr>
      <w:tr w:rsidR="007074FE" w:rsidRPr="0090721E" w:rsidTr="004633F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r w:rsidRPr="0090721E">
              <w:t>Глава Заполярного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91.0.00.00000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4 815,6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4 865,6</w:t>
            </w:r>
          </w:p>
        </w:tc>
      </w:tr>
      <w:tr w:rsidR="007074FE" w:rsidRPr="0090721E" w:rsidTr="004633F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r w:rsidRPr="0090721E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4 815,6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4 865,6</w:t>
            </w:r>
          </w:p>
        </w:tc>
      </w:tr>
      <w:tr w:rsidR="007074FE" w:rsidRPr="0090721E" w:rsidTr="004633F2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r w:rsidRPr="0090721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4 815,6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4 865,6</w:t>
            </w:r>
          </w:p>
        </w:tc>
      </w:tr>
      <w:tr w:rsidR="007074FE" w:rsidRPr="0090721E" w:rsidTr="004633F2">
        <w:trPr>
          <w:trHeight w:val="11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rPr>
                <w:b/>
                <w:bCs/>
              </w:rPr>
            </w:pPr>
            <w:r w:rsidRPr="0090721E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23 896,7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23 763,8</w:t>
            </w:r>
          </w:p>
        </w:tc>
      </w:tr>
      <w:tr w:rsidR="007074FE" w:rsidRPr="0090721E" w:rsidTr="004633F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r w:rsidRPr="0090721E">
              <w:t>Совет Заполярного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23 896,7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23 763,8</w:t>
            </w:r>
          </w:p>
        </w:tc>
      </w:tr>
      <w:tr w:rsidR="007074FE" w:rsidRPr="0090721E" w:rsidTr="004633F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r w:rsidRPr="0090721E">
              <w:t>Депутаты Совета Заполярного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92.1.00.00000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4 282,9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4 302,9</w:t>
            </w:r>
          </w:p>
        </w:tc>
      </w:tr>
      <w:tr w:rsidR="007074FE" w:rsidRPr="0090721E" w:rsidTr="004633F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r w:rsidRPr="0090721E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 xml:space="preserve"> 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4 282,9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4 302,9</w:t>
            </w:r>
          </w:p>
        </w:tc>
      </w:tr>
      <w:tr w:rsidR="007074FE" w:rsidRPr="0090721E" w:rsidTr="004633F2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r w:rsidRPr="0090721E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4 282,9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4 302,9</w:t>
            </w:r>
          </w:p>
        </w:tc>
      </w:tr>
      <w:tr w:rsidR="007074FE" w:rsidRPr="0090721E" w:rsidTr="004633F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r w:rsidRPr="0090721E">
              <w:t>Аппарат Совета Заполярного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19 613,8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19 460,9</w:t>
            </w:r>
          </w:p>
        </w:tc>
      </w:tr>
      <w:tr w:rsidR="007074FE" w:rsidRPr="0090721E" w:rsidTr="004633F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r w:rsidRPr="0090721E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 xml:space="preserve"> 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19 613,8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19 460,9</w:t>
            </w:r>
          </w:p>
        </w:tc>
      </w:tr>
      <w:tr w:rsidR="007074FE" w:rsidRPr="0090721E" w:rsidTr="004633F2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r w:rsidRPr="0090721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18 922,0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18 844,5</w:t>
            </w:r>
          </w:p>
        </w:tc>
      </w:tr>
      <w:tr w:rsidR="007074FE" w:rsidRPr="0090721E" w:rsidTr="004633F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r w:rsidRPr="0090721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200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691,8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616,4</w:t>
            </w:r>
          </w:p>
        </w:tc>
      </w:tr>
      <w:tr w:rsidR="007074FE" w:rsidRPr="0090721E" w:rsidTr="004633F2">
        <w:trPr>
          <w:trHeight w:val="11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rPr>
                <w:b/>
                <w:bCs/>
              </w:rPr>
            </w:pPr>
            <w:r w:rsidRPr="0090721E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04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64 163,8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65 295,5</w:t>
            </w:r>
          </w:p>
        </w:tc>
      </w:tr>
      <w:tr w:rsidR="007074FE" w:rsidRPr="0090721E" w:rsidTr="004633F2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74FE" w:rsidRPr="0090721E" w:rsidRDefault="007074FE" w:rsidP="004633F2">
            <w:r w:rsidRPr="0090721E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64 163,8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65 295,5</w:t>
            </w:r>
          </w:p>
        </w:tc>
      </w:tr>
      <w:tr w:rsidR="007074FE" w:rsidRPr="0090721E" w:rsidTr="004633F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r w:rsidRPr="0090721E">
              <w:t>Подпрограмма 1 "Реализация функций муниципального управления"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 xml:space="preserve"> 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64 163,8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65 295,5</w:t>
            </w:r>
          </w:p>
        </w:tc>
      </w:tr>
      <w:tr w:rsidR="007074FE" w:rsidRPr="0090721E" w:rsidTr="004633F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r w:rsidRPr="0090721E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64 163,8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65 295,5</w:t>
            </w:r>
          </w:p>
        </w:tc>
      </w:tr>
      <w:tr w:rsidR="007074FE" w:rsidRPr="0090721E" w:rsidTr="004633F2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r w:rsidRPr="0090721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63 202,4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64 150,4</w:t>
            </w:r>
          </w:p>
        </w:tc>
      </w:tr>
      <w:tr w:rsidR="007074FE" w:rsidRPr="0090721E" w:rsidTr="004633F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r w:rsidRPr="0090721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200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961,4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1 145,1</w:t>
            </w:r>
          </w:p>
        </w:tc>
      </w:tr>
      <w:tr w:rsidR="007074FE" w:rsidRPr="0090721E" w:rsidTr="004633F2">
        <w:trPr>
          <w:trHeight w:val="87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rPr>
                <w:b/>
                <w:bCs/>
              </w:rPr>
            </w:pPr>
            <w:r w:rsidRPr="0090721E">
              <w:rPr>
                <w:b/>
                <w:bCs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49 702,8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49 626,4</w:t>
            </w:r>
          </w:p>
        </w:tc>
      </w:tr>
      <w:tr w:rsidR="007074FE" w:rsidRPr="0090721E" w:rsidTr="004633F2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r w:rsidRPr="0090721E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30 547,1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30 601,9</w:t>
            </w:r>
          </w:p>
        </w:tc>
      </w:tr>
      <w:tr w:rsidR="007074FE" w:rsidRPr="0090721E" w:rsidTr="004633F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r w:rsidRPr="0090721E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 xml:space="preserve"> 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30 547,1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30 601,9</w:t>
            </w:r>
          </w:p>
        </w:tc>
      </w:tr>
      <w:tr w:rsidR="007074FE" w:rsidRPr="0090721E" w:rsidTr="004633F2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r w:rsidRPr="0090721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29 179,9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29 204,6</w:t>
            </w:r>
          </w:p>
        </w:tc>
      </w:tr>
      <w:tr w:rsidR="007074FE" w:rsidRPr="0090721E" w:rsidTr="004633F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r w:rsidRPr="0090721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200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1 367,2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1 397,3</w:t>
            </w:r>
          </w:p>
        </w:tc>
      </w:tr>
      <w:tr w:rsidR="007074FE" w:rsidRPr="0090721E" w:rsidTr="004633F2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74FE" w:rsidRPr="0090721E" w:rsidRDefault="007074FE" w:rsidP="004633F2">
            <w:r w:rsidRPr="0090721E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831,5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850,2</w:t>
            </w:r>
          </w:p>
        </w:tc>
      </w:tr>
      <w:tr w:rsidR="007074FE" w:rsidRPr="0090721E" w:rsidTr="004633F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r w:rsidRPr="0090721E">
              <w:t>Подпрограмма 1 "Реализация функций муниципального управления"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831,5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850,2</w:t>
            </w:r>
          </w:p>
        </w:tc>
      </w:tr>
      <w:tr w:rsidR="007074FE" w:rsidRPr="0090721E" w:rsidTr="004633F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r w:rsidRPr="0090721E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831,5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850,2</w:t>
            </w:r>
          </w:p>
        </w:tc>
      </w:tr>
      <w:tr w:rsidR="007074FE" w:rsidRPr="0090721E" w:rsidTr="004633F2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r w:rsidRPr="0090721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406,4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421,7</w:t>
            </w:r>
          </w:p>
        </w:tc>
      </w:tr>
      <w:tr w:rsidR="007074FE" w:rsidRPr="0090721E" w:rsidTr="004633F2">
        <w:trPr>
          <w:trHeight w:val="52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r w:rsidRPr="0090721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200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425,1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428,5</w:t>
            </w:r>
          </w:p>
        </w:tc>
      </w:tr>
      <w:tr w:rsidR="007074FE" w:rsidRPr="0090721E" w:rsidTr="004633F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r w:rsidRPr="0090721E">
              <w:t>Контрольно-счетная палата Заполярного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18 324,2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18 174,3</w:t>
            </w:r>
          </w:p>
        </w:tc>
      </w:tr>
      <w:tr w:rsidR="007074FE" w:rsidRPr="0090721E" w:rsidTr="004633F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r w:rsidRPr="0090721E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9 510,1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9 360,2</w:t>
            </w:r>
          </w:p>
        </w:tc>
      </w:tr>
      <w:tr w:rsidR="007074FE" w:rsidRPr="0090721E" w:rsidTr="004633F2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r w:rsidRPr="0090721E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8 705,4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8 541,9</w:t>
            </w:r>
          </w:p>
        </w:tc>
      </w:tr>
      <w:tr w:rsidR="007074FE" w:rsidRPr="0090721E" w:rsidTr="004633F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r w:rsidRPr="0090721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200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804,7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818,3</w:t>
            </w:r>
          </w:p>
        </w:tc>
      </w:tr>
      <w:tr w:rsidR="007074FE" w:rsidRPr="0090721E" w:rsidTr="004633F2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r w:rsidRPr="0090721E"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8 814,1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8 814,1</w:t>
            </w:r>
          </w:p>
        </w:tc>
      </w:tr>
      <w:tr w:rsidR="007074FE" w:rsidRPr="0090721E" w:rsidTr="004633F2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r w:rsidRPr="0090721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8 814,1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8 814,1</w:t>
            </w:r>
          </w:p>
        </w:tc>
      </w:tr>
      <w:tr w:rsidR="007074FE" w:rsidRPr="0090721E" w:rsidTr="004633F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rPr>
                <w:b/>
                <w:bCs/>
              </w:rPr>
            </w:pPr>
            <w:r w:rsidRPr="0090721E">
              <w:rPr>
                <w:b/>
                <w:bCs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11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 xml:space="preserve"> 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5 000,0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5 000,0</w:t>
            </w:r>
          </w:p>
        </w:tc>
      </w:tr>
      <w:tr w:rsidR="007074FE" w:rsidRPr="0090721E" w:rsidTr="004633F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r w:rsidRPr="0090721E">
              <w:t>Резервный фонд местной администрации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90.0.00.00000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5 000,0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5 000,0</w:t>
            </w:r>
          </w:p>
        </w:tc>
      </w:tr>
      <w:tr w:rsidR="007074FE" w:rsidRPr="0090721E" w:rsidTr="004633F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r w:rsidRPr="0090721E">
              <w:t xml:space="preserve">Резервный фонд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 xml:space="preserve"> 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5 000,0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5 000,0</w:t>
            </w:r>
          </w:p>
        </w:tc>
      </w:tr>
      <w:tr w:rsidR="007074FE" w:rsidRPr="0090721E" w:rsidTr="004633F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r w:rsidRPr="0090721E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800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5 000,0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5 000,0</w:t>
            </w:r>
          </w:p>
        </w:tc>
      </w:tr>
      <w:tr w:rsidR="007074FE" w:rsidRPr="0090721E" w:rsidTr="004633F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rPr>
                <w:b/>
                <w:bCs/>
              </w:rPr>
            </w:pPr>
            <w:r w:rsidRPr="0090721E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 xml:space="preserve">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19 856,0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19 876,5</w:t>
            </w:r>
          </w:p>
        </w:tc>
      </w:tr>
      <w:tr w:rsidR="007074FE" w:rsidRPr="0090721E" w:rsidTr="004633F2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74FE" w:rsidRPr="0090721E" w:rsidRDefault="007074FE" w:rsidP="004633F2">
            <w:r w:rsidRPr="0090721E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15 802,5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15 744,1</w:t>
            </w:r>
          </w:p>
        </w:tc>
      </w:tr>
      <w:tr w:rsidR="007074FE" w:rsidRPr="0090721E" w:rsidTr="004633F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r w:rsidRPr="0090721E">
              <w:t>Подпрограмма 1 "Реализация функций муниципального управления"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14 646,5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14 559,0</w:t>
            </w:r>
          </w:p>
        </w:tc>
      </w:tr>
      <w:tr w:rsidR="007074FE" w:rsidRPr="0090721E" w:rsidTr="004633F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r w:rsidRPr="0090721E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 xml:space="preserve"> 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14 646,5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14 559,0</w:t>
            </w:r>
          </w:p>
        </w:tc>
      </w:tr>
      <w:tr w:rsidR="007074FE" w:rsidRPr="0090721E" w:rsidTr="004633F2">
        <w:trPr>
          <w:trHeight w:val="15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r w:rsidRPr="0090721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14 191,8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14 058,2</w:t>
            </w:r>
          </w:p>
        </w:tc>
      </w:tr>
      <w:tr w:rsidR="007074FE" w:rsidRPr="0090721E" w:rsidTr="004633F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r w:rsidRPr="0090721E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200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454,7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500,8</w:t>
            </w:r>
          </w:p>
        </w:tc>
      </w:tr>
      <w:tr w:rsidR="007074FE" w:rsidRPr="0090721E" w:rsidTr="004633F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r w:rsidRPr="0090721E">
              <w:t>Подпрограмма 2 "Управление муниципальным имуществом"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48,0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48,0</w:t>
            </w:r>
          </w:p>
        </w:tc>
      </w:tr>
      <w:tr w:rsidR="007074FE" w:rsidRPr="0090721E" w:rsidTr="004633F2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r w:rsidRPr="0090721E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48,0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48,0</w:t>
            </w:r>
          </w:p>
        </w:tc>
      </w:tr>
      <w:tr w:rsidR="007074FE" w:rsidRPr="0090721E" w:rsidTr="004633F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r w:rsidRPr="0090721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200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48,0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48,0</w:t>
            </w:r>
          </w:p>
        </w:tc>
      </w:tr>
      <w:tr w:rsidR="007074FE" w:rsidRPr="0090721E" w:rsidTr="004633F2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r w:rsidRPr="0090721E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112,9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117,4</w:t>
            </w:r>
          </w:p>
        </w:tc>
      </w:tr>
      <w:tr w:rsidR="007074FE" w:rsidRPr="0090721E" w:rsidTr="004633F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r w:rsidRPr="0090721E">
              <w:t>Обеспечение информационной открытости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112,9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117,4</w:t>
            </w:r>
          </w:p>
        </w:tc>
      </w:tr>
      <w:tr w:rsidR="007074FE" w:rsidRPr="0090721E" w:rsidTr="004633F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r w:rsidRPr="0090721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200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112,9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117,4</w:t>
            </w:r>
          </w:p>
        </w:tc>
      </w:tr>
      <w:tr w:rsidR="007074FE" w:rsidRPr="0090721E" w:rsidTr="004633F2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r w:rsidRPr="0090721E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31.5.00.00000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995,1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1 019,7</w:t>
            </w:r>
          </w:p>
        </w:tc>
      </w:tr>
      <w:tr w:rsidR="007074FE" w:rsidRPr="0090721E" w:rsidTr="004633F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r w:rsidRPr="0090721E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995,1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1 019,7</w:t>
            </w:r>
          </w:p>
        </w:tc>
      </w:tr>
      <w:tr w:rsidR="007074FE" w:rsidRPr="0090721E" w:rsidTr="004633F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r w:rsidRPr="0090721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200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903,1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927,7</w:t>
            </w:r>
          </w:p>
        </w:tc>
      </w:tr>
      <w:tr w:rsidR="007074FE" w:rsidRPr="0090721E" w:rsidTr="004633F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r w:rsidRPr="0090721E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92,0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92,0</w:t>
            </w:r>
          </w:p>
        </w:tc>
      </w:tr>
      <w:tr w:rsidR="007074FE" w:rsidRPr="0090721E" w:rsidTr="004633F2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74FE" w:rsidRPr="0090721E" w:rsidRDefault="007074FE" w:rsidP="004633F2">
            <w:r w:rsidRPr="0090721E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1 164,4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1 211,0</w:t>
            </w:r>
          </w:p>
        </w:tc>
      </w:tr>
      <w:tr w:rsidR="007074FE" w:rsidRPr="0090721E" w:rsidTr="004633F2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74FE" w:rsidRPr="0090721E" w:rsidRDefault="007074FE" w:rsidP="004633F2">
            <w:r w:rsidRPr="0090721E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1 164,4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1 211,0</w:t>
            </w:r>
          </w:p>
        </w:tc>
      </w:tr>
      <w:tr w:rsidR="007074FE" w:rsidRPr="0090721E" w:rsidTr="004633F2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74FE" w:rsidRPr="0090721E" w:rsidRDefault="007074FE" w:rsidP="004633F2">
            <w:r w:rsidRPr="0090721E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1 164,4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1 211,0</w:t>
            </w:r>
          </w:p>
        </w:tc>
      </w:tr>
      <w:tr w:rsidR="007074FE" w:rsidRPr="0090721E" w:rsidTr="004633F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r w:rsidRPr="0090721E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500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1 164,4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1 211,0</w:t>
            </w:r>
          </w:p>
        </w:tc>
      </w:tr>
      <w:tr w:rsidR="007074FE" w:rsidRPr="0090721E" w:rsidTr="004633F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r w:rsidRPr="0090721E">
              <w:t>Другие 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2 889,1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2 921,4</w:t>
            </w:r>
          </w:p>
        </w:tc>
      </w:tr>
      <w:tr w:rsidR="007074FE" w:rsidRPr="0090721E" w:rsidTr="004633F2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r w:rsidRPr="0090721E">
              <w:lastRenderedPageBreak/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300,0</w:t>
            </w:r>
          </w:p>
        </w:tc>
      </w:tr>
      <w:tr w:rsidR="007074FE" w:rsidRPr="0090721E" w:rsidTr="004633F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r w:rsidRPr="0090721E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800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300,0</w:t>
            </w:r>
          </w:p>
        </w:tc>
      </w:tr>
      <w:tr w:rsidR="007074FE" w:rsidRPr="0090721E" w:rsidTr="004633F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r w:rsidRPr="0090721E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2 589,1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2 621,4</w:t>
            </w:r>
          </w:p>
        </w:tc>
      </w:tr>
      <w:tr w:rsidR="007074FE" w:rsidRPr="0090721E" w:rsidTr="004633F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r w:rsidRPr="0090721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200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2 589,1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2 621,4</w:t>
            </w:r>
          </w:p>
        </w:tc>
      </w:tr>
      <w:tr w:rsidR="007074FE" w:rsidRPr="0090721E" w:rsidTr="004633F2">
        <w:trPr>
          <w:trHeight w:val="58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rPr>
                <w:b/>
                <w:bCs/>
              </w:rPr>
            </w:pPr>
            <w:r w:rsidRPr="0090721E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18 578,7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20 673,3</w:t>
            </w:r>
          </w:p>
        </w:tc>
      </w:tr>
      <w:tr w:rsidR="007074FE" w:rsidRPr="0090721E" w:rsidTr="004633F2">
        <w:trPr>
          <w:trHeight w:val="87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rPr>
                <w:b/>
                <w:bCs/>
              </w:rPr>
            </w:pPr>
            <w:r w:rsidRPr="0090721E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18 498,7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20 593,3</w:t>
            </w:r>
          </w:p>
        </w:tc>
      </w:tr>
      <w:tr w:rsidR="007074FE" w:rsidRPr="0090721E" w:rsidTr="004633F2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r w:rsidRPr="0090721E">
              <w:t>Муниципальная программа "Безопасность на территории муниципального района "Заполярный район" на 2019-2023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18 498,7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20 593,3</w:t>
            </w:r>
          </w:p>
        </w:tc>
      </w:tr>
      <w:tr w:rsidR="007074FE" w:rsidRPr="0090721E" w:rsidTr="004633F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r w:rsidRPr="0090721E">
              <w:t>Обеспечение безопасности на водных объектах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1 259,5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1 309,9</w:t>
            </w:r>
          </w:p>
        </w:tc>
      </w:tr>
      <w:tr w:rsidR="007074FE" w:rsidRPr="0090721E" w:rsidTr="004633F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r w:rsidRPr="0090721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200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1 259,5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1 309,9</w:t>
            </w:r>
          </w:p>
        </w:tc>
      </w:tr>
      <w:tr w:rsidR="007074FE" w:rsidRPr="0090721E" w:rsidTr="004633F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r w:rsidRPr="0090721E">
              <w:t>Создание резервов материальных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100,0</w:t>
            </w:r>
          </w:p>
        </w:tc>
      </w:tr>
      <w:tr w:rsidR="007074FE" w:rsidRPr="0090721E" w:rsidTr="004633F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r w:rsidRPr="0090721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200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100,0</w:t>
            </w:r>
          </w:p>
        </w:tc>
      </w:tr>
      <w:tr w:rsidR="007074FE" w:rsidRPr="0090721E" w:rsidTr="004633F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r w:rsidRPr="0090721E">
              <w:t xml:space="preserve">Мероприятия по предупреждению и ликвидации последствий ЧС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3 994,2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4 154,0</w:t>
            </w:r>
          </w:p>
        </w:tc>
      </w:tr>
      <w:tr w:rsidR="007074FE" w:rsidRPr="0090721E" w:rsidTr="004633F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r w:rsidRPr="0090721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200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3 994,2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4 154,0</w:t>
            </w:r>
          </w:p>
        </w:tc>
      </w:tr>
      <w:tr w:rsidR="007074FE" w:rsidRPr="0090721E" w:rsidTr="004633F2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r w:rsidRPr="0090721E">
              <w:t>Прочие мероприятия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44,5</w:t>
            </w:r>
          </w:p>
        </w:tc>
      </w:tr>
      <w:tr w:rsidR="007074FE" w:rsidRPr="0090721E" w:rsidTr="004633F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r w:rsidRPr="0090721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200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44,5</w:t>
            </w:r>
          </w:p>
        </w:tc>
      </w:tr>
      <w:tr w:rsidR="007074FE" w:rsidRPr="0090721E" w:rsidTr="004633F2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r w:rsidRPr="0090721E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3 368,4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3 473,5</w:t>
            </w:r>
          </w:p>
        </w:tc>
      </w:tr>
      <w:tr w:rsidR="007074FE" w:rsidRPr="0090721E" w:rsidTr="004633F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r w:rsidRPr="0090721E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200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3 368,4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3 473,5</w:t>
            </w:r>
          </w:p>
        </w:tc>
      </w:tr>
      <w:tr w:rsidR="007074FE" w:rsidRPr="0090721E" w:rsidTr="004633F2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r w:rsidRPr="0090721E">
              <w:t>Иные межбюджетные трансферты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9 776,6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11 511,4</w:t>
            </w:r>
          </w:p>
        </w:tc>
      </w:tr>
      <w:tr w:rsidR="007074FE" w:rsidRPr="0090721E" w:rsidTr="004633F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r w:rsidRPr="0090721E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500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9 776,6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11 511,4</w:t>
            </w:r>
          </w:p>
        </w:tc>
      </w:tr>
      <w:tr w:rsidR="007074FE" w:rsidRPr="0090721E" w:rsidTr="004633F2">
        <w:trPr>
          <w:trHeight w:val="87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rPr>
                <w:b/>
                <w:bCs/>
              </w:rPr>
            </w:pPr>
            <w:r w:rsidRPr="0090721E">
              <w:rPr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14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80,0</w:t>
            </w:r>
          </w:p>
        </w:tc>
      </w:tr>
      <w:tr w:rsidR="007074FE" w:rsidRPr="0090721E" w:rsidTr="004633F2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r w:rsidRPr="0090721E">
              <w:t>Муниципальная программа "Безопасность на территории муниципального района "Заполярный район" на 2019-2023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80,0</w:t>
            </w:r>
          </w:p>
        </w:tc>
      </w:tr>
      <w:tr w:rsidR="007074FE" w:rsidRPr="0090721E" w:rsidTr="004633F2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r w:rsidRPr="0090721E">
              <w:t>Иные межбюджетные трансферты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80,0</w:t>
            </w:r>
          </w:p>
        </w:tc>
      </w:tr>
      <w:tr w:rsidR="007074FE" w:rsidRPr="0090721E" w:rsidTr="004633F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r w:rsidRPr="0090721E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500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80,0</w:t>
            </w:r>
          </w:p>
        </w:tc>
      </w:tr>
      <w:tr w:rsidR="007074FE" w:rsidRPr="0090721E" w:rsidTr="004633F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rPr>
                <w:b/>
                <w:bCs/>
              </w:rPr>
            </w:pPr>
            <w:r w:rsidRPr="0090721E">
              <w:rPr>
                <w:b/>
                <w:bCs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18 108,8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18 240,2</w:t>
            </w:r>
          </w:p>
        </w:tc>
      </w:tr>
      <w:tr w:rsidR="007074FE" w:rsidRPr="0090721E" w:rsidTr="004633F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rPr>
                <w:b/>
                <w:bCs/>
              </w:rPr>
            </w:pPr>
            <w:r w:rsidRPr="0090721E">
              <w:rPr>
                <w:b/>
                <w:bCs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08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3 084,1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3 207,4</w:t>
            </w:r>
          </w:p>
        </w:tc>
      </w:tr>
      <w:tr w:rsidR="007074FE" w:rsidRPr="0090721E" w:rsidTr="004633F2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74FE" w:rsidRPr="0090721E" w:rsidRDefault="007074FE" w:rsidP="004633F2">
            <w:r w:rsidRPr="0090721E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3 084,1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3 207,4</w:t>
            </w:r>
          </w:p>
        </w:tc>
      </w:tr>
      <w:tr w:rsidR="007074FE" w:rsidRPr="0090721E" w:rsidTr="004633F2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74FE" w:rsidRPr="0090721E" w:rsidRDefault="007074FE" w:rsidP="004633F2">
            <w:r w:rsidRPr="0090721E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3 084,1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3 207,4</w:t>
            </w:r>
          </w:p>
        </w:tc>
      </w:tr>
      <w:tr w:rsidR="007074FE" w:rsidRPr="0090721E" w:rsidTr="004633F2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74FE" w:rsidRPr="0090721E" w:rsidRDefault="007074FE" w:rsidP="004633F2">
            <w:r w:rsidRPr="0090721E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3 084,1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3 207,4</w:t>
            </w:r>
          </w:p>
        </w:tc>
      </w:tr>
      <w:tr w:rsidR="007074FE" w:rsidRPr="0090721E" w:rsidTr="004633F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r w:rsidRPr="0090721E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500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3 084,1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3 207,4</w:t>
            </w:r>
          </w:p>
        </w:tc>
      </w:tr>
      <w:tr w:rsidR="007074FE" w:rsidRPr="0090721E" w:rsidTr="004633F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rPr>
                <w:b/>
                <w:bCs/>
              </w:rPr>
            </w:pPr>
            <w:r w:rsidRPr="0090721E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14 454,7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15 032,8</w:t>
            </w:r>
          </w:p>
        </w:tc>
      </w:tr>
      <w:tr w:rsidR="007074FE" w:rsidRPr="0090721E" w:rsidTr="004633F2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74FE" w:rsidRPr="0090721E" w:rsidRDefault="007074FE" w:rsidP="004633F2">
            <w:r w:rsidRPr="0090721E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14 454,7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15 032,8</w:t>
            </w:r>
          </w:p>
        </w:tc>
      </w:tr>
      <w:tr w:rsidR="007074FE" w:rsidRPr="0090721E" w:rsidTr="004633F2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74FE" w:rsidRPr="0090721E" w:rsidRDefault="007074FE" w:rsidP="004633F2">
            <w:r w:rsidRPr="0090721E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14 454,7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15 032,8</w:t>
            </w:r>
          </w:p>
        </w:tc>
      </w:tr>
      <w:tr w:rsidR="007074FE" w:rsidRPr="0090721E" w:rsidTr="004633F2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74FE" w:rsidRPr="0090721E" w:rsidRDefault="007074FE" w:rsidP="004633F2">
            <w:r w:rsidRPr="0090721E">
              <w:lastRenderedPageBreak/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14 454,7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15 032,8</w:t>
            </w:r>
          </w:p>
        </w:tc>
      </w:tr>
      <w:tr w:rsidR="007074FE" w:rsidRPr="0090721E" w:rsidTr="004633F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r w:rsidRPr="0090721E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500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14 454,7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15 032,8</w:t>
            </w:r>
          </w:p>
        </w:tc>
      </w:tr>
      <w:tr w:rsidR="007074FE" w:rsidRPr="0090721E" w:rsidTr="004633F2">
        <w:trPr>
          <w:trHeight w:val="40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rPr>
                <w:b/>
                <w:bCs/>
              </w:rPr>
            </w:pPr>
            <w:r w:rsidRPr="0090721E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12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570,0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-</w:t>
            </w:r>
          </w:p>
        </w:tc>
      </w:tr>
      <w:tr w:rsidR="007074FE" w:rsidRPr="0090721E" w:rsidTr="004633F2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74FE" w:rsidRPr="0090721E" w:rsidRDefault="007074FE" w:rsidP="004633F2">
            <w:r w:rsidRPr="0090721E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570,0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-</w:t>
            </w:r>
          </w:p>
        </w:tc>
      </w:tr>
      <w:tr w:rsidR="007074FE" w:rsidRPr="0090721E" w:rsidTr="004633F2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74FE" w:rsidRPr="0090721E" w:rsidRDefault="007074FE" w:rsidP="004633F2">
            <w:r w:rsidRPr="0090721E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570,0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-</w:t>
            </w:r>
          </w:p>
        </w:tc>
      </w:tr>
      <w:tr w:rsidR="007074FE" w:rsidRPr="0090721E" w:rsidTr="004633F2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74FE" w:rsidRPr="0090721E" w:rsidRDefault="007074FE" w:rsidP="004633F2">
            <w:r w:rsidRPr="0090721E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570,0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-</w:t>
            </w:r>
          </w:p>
        </w:tc>
      </w:tr>
      <w:tr w:rsidR="007074FE" w:rsidRPr="0090721E" w:rsidTr="004633F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r w:rsidRPr="0090721E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500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570,0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-</w:t>
            </w:r>
          </w:p>
        </w:tc>
      </w:tr>
      <w:tr w:rsidR="007074FE" w:rsidRPr="0090721E" w:rsidTr="004633F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rPr>
                <w:b/>
                <w:bCs/>
              </w:rPr>
            </w:pPr>
            <w:r w:rsidRPr="0090721E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340 035,0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355 995,2</w:t>
            </w:r>
          </w:p>
        </w:tc>
      </w:tr>
      <w:tr w:rsidR="007074FE" w:rsidRPr="0090721E" w:rsidTr="004633F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rPr>
                <w:b/>
                <w:bCs/>
              </w:rPr>
            </w:pPr>
            <w:r w:rsidRPr="0090721E">
              <w:rPr>
                <w:b/>
                <w:bCs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68 290,6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33 837,6</w:t>
            </w:r>
          </w:p>
        </w:tc>
      </w:tr>
      <w:tr w:rsidR="007074FE" w:rsidRPr="0090721E" w:rsidTr="004633F2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74FE" w:rsidRPr="0090721E" w:rsidRDefault="007074FE" w:rsidP="004633F2">
            <w:r w:rsidRPr="0090721E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68 290,6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33 837,6</w:t>
            </w:r>
          </w:p>
        </w:tc>
      </w:tr>
      <w:tr w:rsidR="007074FE" w:rsidRPr="0090721E" w:rsidTr="004633F2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r w:rsidRPr="0090721E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68 290,6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33 837,6</w:t>
            </w:r>
          </w:p>
        </w:tc>
      </w:tr>
      <w:tr w:rsidR="007074FE" w:rsidRPr="0090721E" w:rsidTr="004633F2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r w:rsidRPr="0090721E">
              <w:t>Мероприятия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32.1.00.86010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19 140,2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9 373,2</w:t>
            </w:r>
          </w:p>
        </w:tc>
      </w:tr>
      <w:tr w:rsidR="007074FE" w:rsidRPr="0090721E" w:rsidTr="004633F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r w:rsidRPr="0090721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32.1.00.86010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400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19 140,2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9 373,2</w:t>
            </w:r>
          </w:p>
        </w:tc>
      </w:tr>
      <w:tr w:rsidR="007074FE" w:rsidRPr="0090721E" w:rsidTr="004633F2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r w:rsidRPr="0090721E">
              <w:lastRenderedPageBreak/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49 150,4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24 464,4</w:t>
            </w:r>
          </w:p>
        </w:tc>
      </w:tr>
      <w:tr w:rsidR="007074FE" w:rsidRPr="0090721E" w:rsidTr="004633F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r w:rsidRPr="0090721E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500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49 150,4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24 464,4</w:t>
            </w:r>
          </w:p>
        </w:tc>
      </w:tr>
      <w:tr w:rsidR="007074FE" w:rsidRPr="0090721E" w:rsidTr="004633F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rPr>
                <w:b/>
                <w:bCs/>
              </w:rPr>
            </w:pPr>
            <w:r w:rsidRPr="0090721E">
              <w:rPr>
                <w:b/>
                <w:bCs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135 205,4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183 345,6</w:t>
            </w:r>
          </w:p>
        </w:tc>
      </w:tr>
      <w:tr w:rsidR="007074FE" w:rsidRPr="0090721E" w:rsidTr="004633F2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74FE" w:rsidRPr="0090721E" w:rsidRDefault="007074FE" w:rsidP="004633F2">
            <w:r w:rsidRPr="0090721E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135 205,4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183 345,6</w:t>
            </w:r>
          </w:p>
        </w:tc>
      </w:tr>
      <w:tr w:rsidR="007074FE" w:rsidRPr="0090721E" w:rsidTr="004633F2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r w:rsidRPr="0090721E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32.3.00.00000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42 860,2</w:t>
            </w:r>
          </w:p>
        </w:tc>
      </w:tr>
      <w:tr w:rsidR="007074FE" w:rsidRPr="0090721E" w:rsidTr="004633F2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r w:rsidRPr="0090721E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42 860,2</w:t>
            </w:r>
          </w:p>
        </w:tc>
      </w:tr>
      <w:tr w:rsidR="007074FE" w:rsidRPr="0090721E" w:rsidTr="004633F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r w:rsidRPr="0090721E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800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42 860,2</w:t>
            </w:r>
          </w:p>
        </w:tc>
      </w:tr>
      <w:tr w:rsidR="007074FE" w:rsidRPr="0090721E" w:rsidTr="004633F2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r w:rsidRPr="0090721E">
              <w:t>Подпрограмма 4 "</w:t>
            </w:r>
            <w:proofErr w:type="spellStart"/>
            <w:r w:rsidRPr="0090721E">
              <w:t>Энергоэффективность</w:t>
            </w:r>
            <w:proofErr w:type="spellEnd"/>
            <w:r w:rsidRPr="0090721E">
              <w:t xml:space="preserve"> и развитие энергетики муниципального района "Заполярный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32.4.00.00000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1 734,5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1 803,8</w:t>
            </w:r>
          </w:p>
        </w:tc>
      </w:tr>
      <w:tr w:rsidR="007074FE" w:rsidRPr="0090721E" w:rsidTr="004633F2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r w:rsidRPr="0090721E">
              <w:t>Иные межбюджетные трансферты в рамках подпрограммы 4 "</w:t>
            </w:r>
            <w:proofErr w:type="spellStart"/>
            <w:r w:rsidRPr="0090721E">
              <w:t>Энергоэффективность</w:t>
            </w:r>
            <w:proofErr w:type="spellEnd"/>
            <w:r w:rsidRPr="0090721E">
              <w:t xml:space="preserve"> и развитие энергетики муниципального района "Заполярный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1 734,5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1 803,8</w:t>
            </w:r>
          </w:p>
        </w:tc>
      </w:tr>
      <w:tr w:rsidR="007074FE" w:rsidRPr="0090721E" w:rsidTr="004633F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r w:rsidRPr="0090721E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500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1 734,5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1 803,8</w:t>
            </w:r>
          </w:p>
        </w:tc>
      </w:tr>
      <w:tr w:rsidR="007074FE" w:rsidRPr="0090721E" w:rsidTr="004633F2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74FE" w:rsidRPr="0090721E" w:rsidRDefault="007074FE" w:rsidP="004633F2">
            <w:r w:rsidRPr="0090721E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129 935,2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135 132,5</w:t>
            </w:r>
          </w:p>
        </w:tc>
      </w:tr>
      <w:tr w:rsidR="007074FE" w:rsidRPr="0090721E" w:rsidTr="004633F2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74FE" w:rsidRPr="0090721E" w:rsidRDefault="007074FE" w:rsidP="004633F2">
            <w:r w:rsidRPr="0090721E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64 406,2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66 982,5</w:t>
            </w:r>
          </w:p>
        </w:tc>
      </w:tr>
      <w:tr w:rsidR="007074FE" w:rsidRPr="0090721E" w:rsidTr="004633F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r w:rsidRPr="0090721E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800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64 406,2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66 982,5</w:t>
            </w:r>
          </w:p>
        </w:tc>
      </w:tr>
      <w:tr w:rsidR="007074FE" w:rsidRPr="0090721E" w:rsidTr="004633F2">
        <w:trPr>
          <w:trHeight w:val="27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74FE" w:rsidRPr="0090721E" w:rsidRDefault="007074FE" w:rsidP="004633F2">
            <w:r w:rsidRPr="0090721E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</w:t>
            </w:r>
            <w:r w:rsidRPr="0090721E">
              <w:lastRenderedPageBreak/>
              <w:t xml:space="preserve">района "Заполярный район"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lastRenderedPageBreak/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65 529,0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68 150,0</w:t>
            </w:r>
          </w:p>
        </w:tc>
      </w:tr>
      <w:tr w:rsidR="007074FE" w:rsidRPr="0090721E" w:rsidTr="004633F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r w:rsidRPr="0090721E"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500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65 529,0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68 150,0</w:t>
            </w:r>
          </w:p>
        </w:tc>
      </w:tr>
      <w:tr w:rsidR="007074FE" w:rsidRPr="0090721E" w:rsidTr="004633F2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74FE" w:rsidRPr="0090721E" w:rsidRDefault="007074FE" w:rsidP="004633F2">
            <w:r w:rsidRPr="0090721E">
              <w:t xml:space="preserve">Подпрограмма 6  "Развитие коммунальной инфраструктуры  муниципального района "Заполярный район"                                                      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32.6.00.00000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3 535,7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3 549,1</w:t>
            </w:r>
          </w:p>
        </w:tc>
      </w:tr>
      <w:tr w:rsidR="007074FE" w:rsidRPr="0090721E" w:rsidTr="004633F2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74FE" w:rsidRPr="0090721E" w:rsidRDefault="007074FE" w:rsidP="004633F2">
            <w:r w:rsidRPr="0090721E">
              <w:t xml:space="preserve">Иные межбюджетные трансферты в рамках подпрограммы 6 "Развитие коммунальной инфраструктуры  муниципального района "Заполярный район"     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3 535,7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3 549,1</w:t>
            </w:r>
          </w:p>
        </w:tc>
      </w:tr>
      <w:tr w:rsidR="007074FE" w:rsidRPr="0090721E" w:rsidTr="004633F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r w:rsidRPr="0090721E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500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3 535,7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3 549,1</w:t>
            </w:r>
          </w:p>
        </w:tc>
      </w:tr>
      <w:tr w:rsidR="007074FE" w:rsidRPr="0090721E" w:rsidTr="004633F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rPr>
                <w:b/>
                <w:bCs/>
              </w:rPr>
            </w:pPr>
            <w:r w:rsidRPr="0090721E">
              <w:rPr>
                <w:b/>
                <w:bCs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50 446,6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52 103,9</w:t>
            </w:r>
          </w:p>
        </w:tc>
      </w:tr>
      <w:tr w:rsidR="007074FE" w:rsidRPr="0090721E" w:rsidTr="004633F2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74FE" w:rsidRPr="0090721E" w:rsidRDefault="007074FE" w:rsidP="004633F2">
            <w:r w:rsidRPr="0090721E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50 446,6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52 103,9</w:t>
            </w:r>
          </w:p>
        </w:tc>
      </w:tr>
      <w:tr w:rsidR="007074FE" w:rsidRPr="0090721E" w:rsidTr="004633F2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74FE" w:rsidRPr="0090721E" w:rsidRDefault="007074FE" w:rsidP="004633F2">
            <w:r w:rsidRPr="0090721E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50 446,6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52 103,9</w:t>
            </w:r>
          </w:p>
        </w:tc>
      </w:tr>
      <w:tr w:rsidR="007074FE" w:rsidRPr="0090721E" w:rsidTr="004633F2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74FE" w:rsidRPr="0090721E" w:rsidRDefault="007074FE" w:rsidP="004633F2">
            <w:r w:rsidRPr="0090721E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50 446,6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52 103,9</w:t>
            </w:r>
          </w:p>
        </w:tc>
      </w:tr>
      <w:tr w:rsidR="007074FE" w:rsidRPr="0090721E" w:rsidTr="004633F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r w:rsidRPr="0090721E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500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50 446,6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52 103,9</w:t>
            </w:r>
          </w:p>
        </w:tc>
      </w:tr>
      <w:tr w:rsidR="007074FE" w:rsidRPr="0090721E" w:rsidTr="004633F2">
        <w:trPr>
          <w:trHeight w:val="58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rPr>
                <w:b/>
                <w:bCs/>
              </w:rPr>
            </w:pPr>
            <w:r w:rsidRPr="0090721E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86 092,4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86 708,1</w:t>
            </w:r>
          </w:p>
        </w:tc>
      </w:tr>
      <w:tr w:rsidR="007074FE" w:rsidRPr="0090721E" w:rsidTr="004633F2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74FE" w:rsidRPr="0090721E" w:rsidRDefault="007074FE" w:rsidP="004633F2">
            <w:r w:rsidRPr="0090721E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 xml:space="preserve"> 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81 970,4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82 421,4</w:t>
            </w:r>
          </w:p>
        </w:tc>
      </w:tr>
      <w:tr w:rsidR="007074FE" w:rsidRPr="0090721E" w:rsidTr="004633F2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r w:rsidRPr="0090721E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31.3.00.00000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81 970,4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82 421,4</w:t>
            </w:r>
          </w:p>
        </w:tc>
      </w:tr>
      <w:tr w:rsidR="007074FE" w:rsidRPr="0090721E" w:rsidTr="004633F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r w:rsidRPr="0090721E">
              <w:t>Расходы на обеспечение деятельности подведомственных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81 970,4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82 421,4</w:t>
            </w:r>
          </w:p>
        </w:tc>
      </w:tr>
      <w:tr w:rsidR="007074FE" w:rsidRPr="0090721E" w:rsidTr="004633F2">
        <w:trPr>
          <w:trHeight w:val="41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r w:rsidRPr="0090721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90721E">
              <w:lastRenderedPageBreak/>
              <w:t xml:space="preserve">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lastRenderedPageBreak/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52 302,2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52 559,3</w:t>
            </w:r>
          </w:p>
        </w:tc>
      </w:tr>
      <w:tr w:rsidR="007074FE" w:rsidRPr="0090721E" w:rsidTr="004633F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r w:rsidRPr="0090721E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200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27 685,9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27 966,3</w:t>
            </w:r>
          </w:p>
        </w:tc>
      </w:tr>
      <w:tr w:rsidR="007074FE" w:rsidRPr="0090721E" w:rsidTr="004633F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r w:rsidRPr="0090721E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800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1 982,3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1 895,8</w:t>
            </w:r>
          </w:p>
        </w:tc>
      </w:tr>
      <w:tr w:rsidR="007074FE" w:rsidRPr="0090721E" w:rsidTr="004633F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r w:rsidRPr="0090721E">
              <w:t>Другие 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4 122,0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4 286,7</w:t>
            </w:r>
          </w:p>
        </w:tc>
      </w:tr>
      <w:tr w:rsidR="007074FE" w:rsidRPr="0090721E" w:rsidTr="004633F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r w:rsidRPr="0090721E">
              <w:t>Иные межбюджетные трансферты на организацию ритуальных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4 122,0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4 286,7</w:t>
            </w:r>
          </w:p>
        </w:tc>
      </w:tr>
      <w:tr w:rsidR="007074FE" w:rsidRPr="0090721E" w:rsidTr="004633F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r w:rsidRPr="0090721E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500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4 122,0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4 286,7</w:t>
            </w:r>
          </w:p>
        </w:tc>
      </w:tr>
      <w:tr w:rsidR="007074FE" w:rsidRPr="0090721E" w:rsidTr="004633F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rPr>
                <w:b/>
                <w:bCs/>
              </w:rPr>
            </w:pPr>
            <w:r w:rsidRPr="0090721E">
              <w:rPr>
                <w:b/>
                <w:bCs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3 211,1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3 211,6</w:t>
            </w:r>
          </w:p>
        </w:tc>
      </w:tr>
      <w:tr w:rsidR="007074FE" w:rsidRPr="0090721E" w:rsidTr="004633F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rPr>
                <w:b/>
                <w:bCs/>
              </w:rPr>
            </w:pPr>
            <w:r w:rsidRPr="0090721E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3 211,1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3 211,6</w:t>
            </w:r>
          </w:p>
        </w:tc>
      </w:tr>
      <w:tr w:rsidR="007074FE" w:rsidRPr="0090721E" w:rsidTr="004633F2">
        <w:trPr>
          <w:trHeight w:val="32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r w:rsidRPr="0090721E">
              <w:t>Выполнение переданных государственных полномочий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2 873,4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2 873,4</w:t>
            </w:r>
          </w:p>
        </w:tc>
      </w:tr>
      <w:tr w:rsidR="007074FE" w:rsidRPr="0090721E" w:rsidTr="004633F2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r w:rsidRPr="0090721E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2 873,4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2 873,4</w:t>
            </w:r>
          </w:p>
        </w:tc>
      </w:tr>
      <w:tr w:rsidR="007074FE" w:rsidRPr="0090721E" w:rsidTr="004633F2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r w:rsidRPr="0090721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2 728,6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2 728,9</w:t>
            </w:r>
          </w:p>
        </w:tc>
      </w:tr>
      <w:tr w:rsidR="007074FE" w:rsidRPr="0090721E" w:rsidTr="004633F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r w:rsidRPr="0090721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200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144,8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144,5</w:t>
            </w:r>
          </w:p>
        </w:tc>
      </w:tr>
      <w:tr w:rsidR="007074FE" w:rsidRPr="0090721E" w:rsidTr="004633F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r w:rsidRPr="0090721E">
              <w:t>Другие 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337,7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338,2</w:t>
            </w:r>
          </w:p>
        </w:tc>
      </w:tr>
      <w:tr w:rsidR="007074FE" w:rsidRPr="0090721E" w:rsidTr="004633F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r w:rsidRPr="0090721E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337,7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338,2</w:t>
            </w:r>
          </w:p>
        </w:tc>
      </w:tr>
      <w:tr w:rsidR="007074FE" w:rsidRPr="0090721E" w:rsidTr="004633F2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r w:rsidRPr="0090721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324,5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324,5</w:t>
            </w:r>
          </w:p>
        </w:tc>
      </w:tr>
      <w:tr w:rsidR="007074FE" w:rsidRPr="0090721E" w:rsidTr="004633F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r w:rsidRPr="0090721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200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13,7</w:t>
            </w:r>
          </w:p>
        </w:tc>
      </w:tr>
      <w:tr w:rsidR="007074FE" w:rsidRPr="0090721E" w:rsidTr="004633F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rPr>
                <w:b/>
                <w:bCs/>
              </w:rPr>
            </w:pPr>
            <w:r w:rsidRPr="0090721E">
              <w:rPr>
                <w:b/>
                <w:bCs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15 777,4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14 927,9</w:t>
            </w:r>
          </w:p>
        </w:tc>
      </w:tr>
      <w:tr w:rsidR="007074FE" w:rsidRPr="0090721E" w:rsidTr="004633F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rPr>
                <w:b/>
                <w:bCs/>
              </w:rPr>
            </w:pPr>
            <w:r w:rsidRPr="0090721E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13 655,7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13 655,7</w:t>
            </w:r>
          </w:p>
        </w:tc>
      </w:tr>
      <w:tr w:rsidR="007074FE" w:rsidRPr="0090721E" w:rsidTr="004633F2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74FE" w:rsidRPr="0090721E" w:rsidRDefault="007074FE" w:rsidP="004633F2">
            <w:r w:rsidRPr="0090721E"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13 655,7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13 655,7</w:t>
            </w:r>
          </w:p>
        </w:tc>
      </w:tr>
      <w:tr w:rsidR="007074FE" w:rsidRPr="0090721E" w:rsidTr="004633F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r w:rsidRPr="0090721E">
              <w:t>Подпрограмма 1 "Реализация функций муниципального управления"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13 655,7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13 655,7</w:t>
            </w:r>
          </w:p>
        </w:tc>
      </w:tr>
      <w:tr w:rsidR="007074FE" w:rsidRPr="0090721E" w:rsidTr="004633F2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r w:rsidRPr="0090721E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10 570,4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10 570,4</w:t>
            </w:r>
          </w:p>
        </w:tc>
      </w:tr>
      <w:tr w:rsidR="007074FE" w:rsidRPr="0090721E" w:rsidTr="004633F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r w:rsidRPr="0090721E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10 570,4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10 570,4</w:t>
            </w:r>
          </w:p>
        </w:tc>
      </w:tr>
      <w:tr w:rsidR="007074FE" w:rsidRPr="0090721E" w:rsidTr="004633F2">
        <w:trPr>
          <w:trHeight w:val="18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r w:rsidRPr="0090721E"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3 085,3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3 085,3</w:t>
            </w:r>
          </w:p>
        </w:tc>
      </w:tr>
      <w:tr w:rsidR="007074FE" w:rsidRPr="0090721E" w:rsidTr="004633F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r w:rsidRPr="0090721E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3 085,3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3 085,3</w:t>
            </w:r>
          </w:p>
        </w:tc>
      </w:tr>
      <w:tr w:rsidR="007074FE" w:rsidRPr="0090721E" w:rsidTr="004633F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rPr>
                <w:b/>
                <w:bCs/>
              </w:rPr>
            </w:pPr>
            <w:r w:rsidRPr="0090721E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2 121,7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1 272,2</w:t>
            </w:r>
          </w:p>
        </w:tc>
      </w:tr>
      <w:tr w:rsidR="007074FE" w:rsidRPr="0090721E" w:rsidTr="004633F2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74FE" w:rsidRPr="0090721E" w:rsidRDefault="007074FE" w:rsidP="004633F2">
            <w:r w:rsidRPr="0090721E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1 808,9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946,8</w:t>
            </w:r>
          </w:p>
        </w:tc>
      </w:tr>
      <w:tr w:rsidR="007074FE" w:rsidRPr="0090721E" w:rsidTr="004633F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r w:rsidRPr="0090721E">
              <w:t>Подпрограмма 1 "Реализация функций муниципального управления"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1 808,9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946,8</w:t>
            </w:r>
          </w:p>
        </w:tc>
      </w:tr>
      <w:tr w:rsidR="007074FE" w:rsidRPr="0090721E" w:rsidTr="004633F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r w:rsidRPr="0090721E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889,3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946,8</w:t>
            </w:r>
          </w:p>
        </w:tc>
      </w:tr>
      <w:tr w:rsidR="007074FE" w:rsidRPr="0090721E" w:rsidTr="004633F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r w:rsidRPr="0090721E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889,3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946,8</w:t>
            </w:r>
          </w:p>
        </w:tc>
      </w:tr>
      <w:tr w:rsidR="007074FE" w:rsidRPr="0090721E" w:rsidTr="004633F2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r w:rsidRPr="0090721E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919,6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-</w:t>
            </w:r>
          </w:p>
        </w:tc>
      </w:tr>
      <w:tr w:rsidR="007074FE" w:rsidRPr="0090721E" w:rsidTr="004633F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r w:rsidRPr="0090721E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919,6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-</w:t>
            </w:r>
          </w:p>
        </w:tc>
      </w:tr>
      <w:tr w:rsidR="007074FE" w:rsidRPr="0090721E" w:rsidTr="004633F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r w:rsidRPr="0090721E">
              <w:t>Другие 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312,8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325,4</w:t>
            </w:r>
          </w:p>
        </w:tc>
      </w:tr>
      <w:tr w:rsidR="007074FE" w:rsidRPr="0090721E" w:rsidTr="004633F2">
        <w:trPr>
          <w:trHeight w:val="18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r w:rsidRPr="0090721E">
              <w:lastRenderedPageBreak/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312,8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325,4</w:t>
            </w:r>
          </w:p>
        </w:tc>
      </w:tr>
      <w:tr w:rsidR="007074FE" w:rsidRPr="0090721E" w:rsidTr="004633F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r w:rsidRPr="0090721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200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312,8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325,4</w:t>
            </w:r>
          </w:p>
        </w:tc>
      </w:tr>
      <w:tr w:rsidR="007074FE" w:rsidRPr="0090721E" w:rsidTr="004633F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rPr>
                <w:b/>
                <w:bCs/>
              </w:rPr>
            </w:pPr>
            <w:r w:rsidRPr="0090721E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3 240,6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3 370,3</w:t>
            </w:r>
          </w:p>
        </w:tc>
      </w:tr>
      <w:tr w:rsidR="007074FE" w:rsidRPr="0090721E" w:rsidTr="004633F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rPr>
                <w:b/>
                <w:bCs/>
              </w:rPr>
            </w:pPr>
            <w:r w:rsidRPr="0090721E"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3 240,6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3 370,3</w:t>
            </w:r>
          </w:p>
        </w:tc>
      </w:tr>
      <w:tr w:rsidR="007074FE" w:rsidRPr="0090721E" w:rsidTr="004633F2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74FE" w:rsidRPr="0090721E" w:rsidRDefault="007074FE" w:rsidP="004633F2">
            <w:r w:rsidRPr="0090721E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3 240,6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3 370,3</w:t>
            </w:r>
          </w:p>
        </w:tc>
      </w:tr>
      <w:tr w:rsidR="007074FE" w:rsidRPr="0090721E" w:rsidTr="004633F2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74FE" w:rsidRPr="0090721E" w:rsidRDefault="007074FE" w:rsidP="004633F2">
            <w:r w:rsidRPr="0090721E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3 240,6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3 370,3</w:t>
            </w:r>
          </w:p>
        </w:tc>
      </w:tr>
      <w:tr w:rsidR="007074FE" w:rsidRPr="0090721E" w:rsidTr="004633F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74FE" w:rsidRPr="0090721E" w:rsidRDefault="007074FE" w:rsidP="004633F2">
            <w:r w:rsidRPr="0090721E">
              <w:t>Обеспечение информационной открытости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3 240,6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3 370,3</w:t>
            </w:r>
          </w:p>
        </w:tc>
      </w:tr>
      <w:tr w:rsidR="007074FE" w:rsidRPr="0090721E" w:rsidTr="004633F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r w:rsidRPr="0090721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200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3 240,6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3 370,3</w:t>
            </w:r>
          </w:p>
        </w:tc>
      </w:tr>
      <w:tr w:rsidR="007074FE" w:rsidRPr="0090721E" w:rsidTr="004633F2">
        <w:trPr>
          <w:trHeight w:val="87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rPr>
                <w:b/>
                <w:bCs/>
              </w:rPr>
            </w:pPr>
            <w:r w:rsidRPr="0090721E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283 642,5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296 852,2</w:t>
            </w:r>
          </w:p>
        </w:tc>
      </w:tr>
      <w:tr w:rsidR="007074FE" w:rsidRPr="0090721E" w:rsidTr="004633F2">
        <w:trPr>
          <w:trHeight w:val="87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rPr>
                <w:b/>
                <w:bCs/>
              </w:rPr>
            </w:pPr>
            <w:r w:rsidRPr="0090721E">
              <w:rPr>
                <w:b/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76 098,1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80 138,9</w:t>
            </w:r>
          </w:p>
        </w:tc>
      </w:tr>
      <w:tr w:rsidR="007074FE" w:rsidRPr="0090721E" w:rsidTr="004633F2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r w:rsidRPr="0090721E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76 098,1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80 138,9</w:t>
            </w:r>
          </w:p>
        </w:tc>
      </w:tr>
      <w:tr w:rsidR="007074FE" w:rsidRPr="0090721E" w:rsidTr="004633F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r w:rsidRPr="0090721E">
              <w:t xml:space="preserve">Дотация на выравнивание бюджетной обеспеченности поселений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76 098,1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80 138,9</w:t>
            </w:r>
          </w:p>
        </w:tc>
      </w:tr>
      <w:tr w:rsidR="007074FE" w:rsidRPr="0090721E" w:rsidTr="004633F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r w:rsidRPr="0090721E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500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76 098,1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80 138,9</w:t>
            </w:r>
          </w:p>
        </w:tc>
      </w:tr>
      <w:tr w:rsidR="007074FE" w:rsidRPr="0090721E" w:rsidTr="004633F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rPr>
                <w:b/>
                <w:bCs/>
              </w:rPr>
            </w:pPr>
            <w:r w:rsidRPr="0090721E">
              <w:rPr>
                <w:b/>
                <w:bCs/>
              </w:rPr>
              <w:t xml:space="preserve">Иные дотации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131 294,0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139 053,1</w:t>
            </w:r>
          </w:p>
        </w:tc>
      </w:tr>
      <w:tr w:rsidR="007074FE" w:rsidRPr="0090721E" w:rsidTr="004633F2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r w:rsidRPr="0090721E">
              <w:lastRenderedPageBreak/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131 294,0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139 053,1</w:t>
            </w:r>
          </w:p>
        </w:tc>
      </w:tr>
      <w:tr w:rsidR="007074FE" w:rsidRPr="0090721E" w:rsidTr="004633F2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r w:rsidRPr="0090721E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131 294,0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139 053,1</w:t>
            </w:r>
          </w:p>
        </w:tc>
      </w:tr>
      <w:tr w:rsidR="007074FE" w:rsidRPr="0090721E" w:rsidTr="004633F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r w:rsidRPr="0090721E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500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131 294,0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139 053,1</w:t>
            </w:r>
          </w:p>
        </w:tc>
      </w:tr>
      <w:tr w:rsidR="007074FE" w:rsidRPr="0090721E" w:rsidTr="004633F2">
        <w:trPr>
          <w:trHeight w:val="58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rPr>
                <w:b/>
                <w:bCs/>
              </w:rPr>
            </w:pPr>
            <w:r w:rsidRPr="0090721E">
              <w:rPr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76 250,4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77 660,2</w:t>
            </w:r>
          </w:p>
        </w:tc>
      </w:tr>
      <w:tr w:rsidR="007074FE" w:rsidRPr="0090721E" w:rsidTr="004633F2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74FE" w:rsidRPr="0090721E" w:rsidRDefault="007074FE" w:rsidP="004633F2">
            <w:r w:rsidRPr="0090721E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76 250,4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77 660,2</w:t>
            </w:r>
          </w:p>
        </w:tc>
      </w:tr>
      <w:tr w:rsidR="007074FE" w:rsidRPr="0090721E" w:rsidTr="004633F2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r w:rsidRPr="0090721E">
              <w:t xml:space="preserve">Подпрограмма 6 "Возмещение </w:t>
            </w:r>
            <w:proofErr w:type="gramStart"/>
            <w:r w:rsidRPr="0090721E">
              <w:t>части затрат органов местного самоуправления поселений Ненецкого автономного округа</w:t>
            </w:r>
            <w:proofErr w:type="gramEnd"/>
            <w:r w:rsidRPr="0090721E"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31.6.00.00000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76 250,4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77 660,2</w:t>
            </w:r>
          </w:p>
        </w:tc>
      </w:tr>
      <w:tr w:rsidR="007074FE" w:rsidRPr="0090721E" w:rsidTr="004633F2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r w:rsidRPr="0090721E">
              <w:t xml:space="preserve">Иные межбюджетные трансферты в рамках подпрограммы 6 "Возмещение </w:t>
            </w:r>
            <w:proofErr w:type="gramStart"/>
            <w:r w:rsidRPr="0090721E">
              <w:t>части затрат органов местного самоуправления поселений Ненецкого автономного округа</w:t>
            </w:r>
            <w:proofErr w:type="gramEnd"/>
            <w:r w:rsidRPr="0090721E"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76 250,4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77 660,2</w:t>
            </w:r>
          </w:p>
        </w:tc>
      </w:tr>
      <w:tr w:rsidR="007074FE" w:rsidRPr="0090721E" w:rsidTr="004633F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r w:rsidRPr="0090721E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500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76 250,4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FE" w:rsidRPr="0090721E" w:rsidRDefault="007074FE" w:rsidP="004633F2">
            <w:pPr>
              <w:jc w:val="center"/>
            </w:pPr>
            <w:r w:rsidRPr="0090721E">
              <w:t>77 660,2</w:t>
            </w:r>
          </w:p>
        </w:tc>
      </w:tr>
    </w:tbl>
    <w:p w:rsidR="008A49AA" w:rsidRPr="00313D8C" w:rsidRDefault="008A49AA" w:rsidP="00313D8C">
      <w:bookmarkStart w:id="0" w:name="_GoBack"/>
      <w:bookmarkEnd w:id="0"/>
    </w:p>
    <w:sectPr w:rsidR="008A49AA" w:rsidRPr="00313D8C">
      <w:foot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444" w:rsidRDefault="004B5444" w:rsidP="004B5444">
      <w:r>
        <w:separator/>
      </w:r>
    </w:p>
  </w:endnote>
  <w:endnote w:type="continuationSeparator" w:id="0">
    <w:p w:rsidR="004B5444" w:rsidRDefault="004B5444" w:rsidP="004B5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1722728"/>
      <w:docPartObj>
        <w:docPartGallery w:val="Page Numbers (Bottom of Page)"/>
        <w:docPartUnique/>
      </w:docPartObj>
    </w:sdtPr>
    <w:sdtEndPr/>
    <w:sdtContent>
      <w:p w:rsidR="004B5444" w:rsidRDefault="004B544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74FE">
          <w:rPr>
            <w:noProof/>
          </w:rPr>
          <w:t>14</w:t>
        </w:r>
        <w:r>
          <w:fldChar w:fldCharType="end"/>
        </w:r>
      </w:p>
    </w:sdtContent>
  </w:sdt>
  <w:p w:rsidR="004B5444" w:rsidRDefault="004B544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444" w:rsidRDefault="004B5444" w:rsidP="004B5444">
      <w:r>
        <w:separator/>
      </w:r>
    </w:p>
  </w:footnote>
  <w:footnote w:type="continuationSeparator" w:id="0">
    <w:p w:rsidR="004B5444" w:rsidRDefault="004B5444" w:rsidP="004B54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444" w:rsidRDefault="004B5444" w:rsidP="004B5444">
    <w:pPr>
      <w:pStyle w:val="a9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606D1"/>
    <w:multiLevelType w:val="hybridMultilevel"/>
    <w:tmpl w:val="437C7820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B62DD3"/>
    <w:multiLevelType w:val="hybridMultilevel"/>
    <w:tmpl w:val="4A40C94A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EE274A6"/>
    <w:multiLevelType w:val="hybridMultilevel"/>
    <w:tmpl w:val="AF305516"/>
    <w:lvl w:ilvl="0" w:tplc="BDF86C68">
      <w:start w:val="1"/>
      <w:numFmt w:val="decimal"/>
      <w:lvlText w:val="%1)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FB10D6C"/>
    <w:multiLevelType w:val="hybridMultilevel"/>
    <w:tmpl w:val="A7389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EA254F"/>
    <w:multiLevelType w:val="hybridMultilevel"/>
    <w:tmpl w:val="28546AC0"/>
    <w:lvl w:ilvl="0" w:tplc="CC0EDE64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23E42571"/>
    <w:multiLevelType w:val="hybridMultilevel"/>
    <w:tmpl w:val="7E502EA0"/>
    <w:lvl w:ilvl="0" w:tplc="28302A76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C95B72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9764C17"/>
    <w:multiLevelType w:val="hybridMultilevel"/>
    <w:tmpl w:val="3B50D20E"/>
    <w:lvl w:ilvl="0" w:tplc="3B1E35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33075D91"/>
    <w:multiLevelType w:val="hybridMultilevel"/>
    <w:tmpl w:val="7E225C80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D57AC0"/>
    <w:multiLevelType w:val="hybridMultilevel"/>
    <w:tmpl w:val="C2F0000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>
    <w:nsid w:val="50FD4D63"/>
    <w:multiLevelType w:val="hybridMultilevel"/>
    <w:tmpl w:val="0818C7BE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1">
    <w:nsid w:val="54336A1C"/>
    <w:multiLevelType w:val="hybridMultilevel"/>
    <w:tmpl w:val="55D2C39C"/>
    <w:lvl w:ilvl="0" w:tplc="614C1C4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56C76866"/>
    <w:multiLevelType w:val="hybridMultilevel"/>
    <w:tmpl w:val="A2565DDC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697902D5"/>
    <w:multiLevelType w:val="hybridMultilevel"/>
    <w:tmpl w:val="E020D3CE"/>
    <w:lvl w:ilvl="0" w:tplc="3D8484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B862F28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F2661F2"/>
    <w:multiLevelType w:val="hybridMultilevel"/>
    <w:tmpl w:val="7F30CF38"/>
    <w:lvl w:ilvl="0" w:tplc="903A6AF8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6">
    <w:nsid w:val="71297E86"/>
    <w:multiLevelType w:val="hybridMultilevel"/>
    <w:tmpl w:val="F3DA725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CA10326"/>
    <w:multiLevelType w:val="hybridMultilevel"/>
    <w:tmpl w:val="74DA4D44"/>
    <w:lvl w:ilvl="0" w:tplc="5980DA8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0"/>
  </w:num>
  <w:num w:numId="2">
    <w:abstractNumId w:val="9"/>
  </w:num>
  <w:num w:numId="3">
    <w:abstractNumId w:val="16"/>
  </w:num>
  <w:num w:numId="4">
    <w:abstractNumId w:val="7"/>
  </w:num>
  <w:num w:numId="5">
    <w:abstractNumId w:val="5"/>
  </w:num>
  <w:num w:numId="6">
    <w:abstractNumId w:val="13"/>
  </w:num>
  <w:num w:numId="7">
    <w:abstractNumId w:val="17"/>
  </w:num>
  <w:num w:numId="8">
    <w:abstractNumId w:val="11"/>
  </w:num>
  <w:num w:numId="9">
    <w:abstractNumId w:val="8"/>
  </w:num>
  <w:num w:numId="10">
    <w:abstractNumId w:val="1"/>
  </w:num>
  <w:num w:numId="11">
    <w:abstractNumId w:val="6"/>
  </w:num>
  <w:num w:numId="12">
    <w:abstractNumId w:val="4"/>
  </w:num>
  <w:num w:numId="13">
    <w:abstractNumId w:val="14"/>
  </w:num>
  <w:num w:numId="14">
    <w:abstractNumId w:val="3"/>
  </w:num>
  <w:num w:numId="15">
    <w:abstractNumId w:val="12"/>
  </w:num>
  <w:num w:numId="16">
    <w:abstractNumId w:val="0"/>
  </w:num>
  <w:num w:numId="17">
    <w:abstractNumId w:val="15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AB3"/>
    <w:rsid w:val="00016B35"/>
    <w:rsid w:val="000201BB"/>
    <w:rsid w:val="00041710"/>
    <w:rsid w:val="00050A68"/>
    <w:rsid w:val="00065DB3"/>
    <w:rsid w:val="000C3BF4"/>
    <w:rsid w:val="000F4CA9"/>
    <w:rsid w:val="00180353"/>
    <w:rsid w:val="001A2962"/>
    <w:rsid w:val="001A6D6A"/>
    <w:rsid w:val="001D757B"/>
    <w:rsid w:val="00202F17"/>
    <w:rsid w:val="0021051E"/>
    <w:rsid w:val="002160AE"/>
    <w:rsid w:val="0025375F"/>
    <w:rsid w:val="0026182D"/>
    <w:rsid w:val="00265E57"/>
    <w:rsid w:val="002817E3"/>
    <w:rsid w:val="00293F11"/>
    <w:rsid w:val="002B0DA7"/>
    <w:rsid w:val="002E1AB3"/>
    <w:rsid w:val="00313D8C"/>
    <w:rsid w:val="00345358"/>
    <w:rsid w:val="003542FE"/>
    <w:rsid w:val="003559B1"/>
    <w:rsid w:val="0037418A"/>
    <w:rsid w:val="00382BEF"/>
    <w:rsid w:val="003C42D4"/>
    <w:rsid w:val="003D26A8"/>
    <w:rsid w:val="003F1B97"/>
    <w:rsid w:val="003F2637"/>
    <w:rsid w:val="003F7870"/>
    <w:rsid w:val="00464AD1"/>
    <w:rsid w:val="00494841"/>
    <w:rsid w:val="004B5444"/>
    <w:rsid w:val="00526D6B"/>
    <w:rsid w:val="0054690A"/>
    <w:rsid w:val="00561F0A"/>
    <w:rsid w:val="00583F04"/>
    <w:rsid w:val="005A6AFD"/>
    <w:rsid w:val="005A7DF6"/>
    <w:rsid w:val="006025DA"/>
    <w:rsid w:val="00632C93"/>
    <w:rsid w:val="00672400"/>
    <w:rsid w:val="006856CB"/>
    <w:rsid w:val="006A386A"/>
    <w:rsid w:val="006A6C1F"/>
    <w:rsid w:val="006B5884"/>
    <w:rsid w:val="006C544F"/>
    <w:rsid w:val="006D18F7"/>
    <w:rsid w:val="006E63BE"/>
    <w:rsid w:val="006F44F4"/>
    <w:rsid w:val="007074FE"/>
    <w:rsid w:val="00743BDD"/>
    <w:rsid w:val="0084333D"/>
    <w:rsid w:val="008743E3"/>
    <w:rsid w:val="008A49AA"/>
    <w:rsid w:val="008C3823"/>
    <w:rsid w:val="00916FB9"/>
    <w:rsid w:val="0093266E"/>
    <w:rsid w:val="0094222A"/>
    <w:rsid w:val="009955EA"/>
    <w:rsid w:val="009A0EB3"/>
    <w:rsid w:val="009A336B"/>
    <w:rsid w:val="009D2186"/>
    <w:rsid w:val="009E5292"/>
    <w:rsid w:val="00A238F1"/>
    <w:rsid w:val="00A44CB8"/>
    <w:rsid w:val="00A55A12"/>
    <w:rsid w:val="00A677C5"/>
    <w:rsid w:val="00AA2EA4"/>
    <w:rsid w:val="00AC26D7"/>
    <w:rsid w:val="00AF40AA"/>
    <w:rsid w:val="00B228FD"/>
    <w:rsid w:val="00B552E9"/>
    <w:rsid w:val="00B60375"/>
    <w:rsid w:val="00B86964"/>
    <w:rsid w:val="00BB3F46"/>
    <w:rsid w:val="00C36430"/>
    <w:rsid w:val="00C42B63"/>
    <w:rsid w:val="00C55484"/>
    <w:rsid w:val="00C619DC"/>
    <w:rsid w:val="00C75BA8"/>
    <w:rsid w:val="00C774B5"/>
    <w:rsid w:val="00C774CE"/>
    <w:rsid w:val="00C81BB3"/>
    <w:rsid w:val="00C9382A"/>
    <w:rsid w:val="00CC2743"/>
    <w:rsid w:val="00CD62BA"/>
    <w:rsid w:val="00CE7549"/>
    <w:rsid w:val="00CF0930"/>
    <w:rsid w:val="00D1075B"/>
    <w:rsid w:val="00D97FC0"/>
    <w:rsid w:val="00DD4693"/>
    <w:rsid w:val="00DF4F7D"/>
    <w:rsid w:val="00E369ED"/>
    <w:rsid w:val="00E45232"/>
    <w:rsid w:val="00E61F6F"/>
    <w:rsid w:val="00E671A6"/>
    <w:rsid w:val="00E672E4"/>
    <w:rsid w:val="00EA3ABD"/>
    <w:rsid w:val="00EA7315"/>
    <w:rsid w:val="00EB6FE7"/>
    <w:rsid w:val="00EF0CBF"/>
    <w:rsid w:val="00F057B0"/>
    <w:rsid w:val="00F15991"/>
    <w:rsid w:val="00F60A7F"/>
    <w:rsid w:val="00F81845"/>
    <w:rsid w:val="00F83367"/>
    <w:rsid w:val="00FE30F0"/>
    <w:rsid w:val="00FE3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E452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E452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font5">
    <w:name w:val="font5"/>
    <w:basedOn w:val="a"/>
    <w:rsid w:val="006B5884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107">
    <w:name w:val="xl107"/>
    <w:basedOn w:val="a"/>
    <w:rsid w:val="006B58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08">
    <w:name w:val="xl108"/>
    <w:basedOn w:val="a"/>
    <w:rsid w:val="006B58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6B588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0">
    <w:name w:val="xl110"/>
    <w:basedOn w:val="a"/>
    <w:rsid w:val="006B588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6B58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6B58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6B58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rsid w:val="006B588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6B588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16">
    <w:name w:val="xl116"/>
    <w:basedOn w:val="a"/>
    <w:rsid w:val="006B58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6B58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8">
    <w:name w:val="xl118"/>
    <w:basedOn w:val="a"/>
    <w:rsid w:val="006B588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9">
    <w:name w:val="xl119"/>
    <w:basedOn w:val="a"/>
    <w:rsid w:val="006B588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0">
    <w:name w:val="xl120"/>
    <w:basedOn w:val="a"/>
    <w:rsid w:val="006B588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1">
    <w:name w:val="xl121"/>
    <w:basedOn w:val="a"/>
    <w:rsid w:val="006B588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2">
    <w:name w:val="xl122"/>
    <w:basedOn w:val="a"/>
    <w:rsid w:val="006B588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3">
    <w:name w:val="xl123"/>
    <w:basedOn w:val="a"/>
    <w:rsid w:val="006B588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4">
    <w:name w:val="xl124"/>
    <w:basedOn w:val="a"/>
    <w:rsid w:val="006B588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5">
    <w:name w:val="xl125"/>
    <w:basedOn w:val="a"/>
    <w:rsid w:val="006B588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6B588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6B588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6B58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6B58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6B58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6B588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6B588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3">
    <w:name w:val="xl133"/>
    <w:basedOn w:val="a"/>
    <w:rsid w:val="006B58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E452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E452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font5">
    <w:name w:val="font5"/>
    <w:basedOn w:val="a"/>
    <w:rsid w:val="006B5884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107">
    <w:name w:val="xl107"/>
    <w:basedOn w:val="a"/>
    <w:rsid w:val="006B58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08">
    <w:name w:val="xl108"/>
    <w:basedOn w:val="a"/>
    <w:rsid w:val="006B58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6B588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0">
    <w:name w:val="xl110"/>
    <w:basedOn w:val="a"/>
    <w:rsid w:val="006B588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6B58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6B58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6B58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rsid w:val="006B588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6B588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16">
    <w:name w:val="xl116"/>
    <w:basedOn w:val="a"/>
    <w:rsid w:val="006B58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6B58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8">
    <w:name w:val="xl118"/>
    <w:basedOn w:val="a"/>
    <w:rsid w:val="006B588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9">
    <w:name w:val="xl119"/>
    <w:basedOn w:val="a"/>
    <w:rsid w:val="006B588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0">
    <w:name w:val="xl120"/>
    <w:basedOn w:val="a"/>
    <w:rsid w:val="006B588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1">
    <w:name w:val="xl121"/>
    <w:basedOn w:val="a"/>
    <w:rsid w:val="006B588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2">
    <w:name w:val="xl122"/>
    <w:basedOn w:val="a"/>
    <w:rsid w:val="006B588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3">
    <w:name w:val="xl123"/>
    <w:basedOn w:val="a"/>
    <w:rsid w:val="006B588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4">
    <w:name w:val="xl124"/>
    <w:basedOn w:val="a"/>
    <w:rsid w:val="006B588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5">
    <w:name w:val="xl125"/>
    <w:basedOn w:val="a"/>
    <w:rsid w:val="006B588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6B588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6B588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6B58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6B58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6B58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6B588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6B588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3">
    <w:name w:val="xl133"/>
    <w:basedOn w:val="a"/>
    <w:rsid w:val="006B58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14</Pages>
  <Words>3675</Words>
  <Characters>20952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24578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Таратина Ирина Алексеевна</cp:lastModifiedBy>
  <cp:revision>101</cp:revision>
  <cp:lastPrinted>2019-03-15T08:56:00Z</cp:lastPrinted>
  <dcterms:created xsi:type="dcterms:W3CDTF">2019-03-13T14:06:00Z</dcterms:created>
  <dcterms:modified xsi:type="dcterms:W3CDTF">2019-09-04T13:33:00Z</dcterms:modified>
</cp:coreProperties>
</file>