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471" w:rsidRPr="000B7601" w:rsidRDefault="00001F26" w:rsidP="00001F26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8"/>
        </w:rPr>
      </w:pPr>
      <w:bookmarkStart w:id="0" w:name="_GoBack"/>
      <w:r>
        <w:rPr>
          <w:b/>
          <w:szCs w:val="28"/>
        </w:rPr>
        <w:t xml:space="preserve">Утверждено обвинительное заключение в </w:t>
      </w:r>
      <w:proofErr w:type="gramStart"/>
      <w:r>
        <w:rPr>
          <w:b/>
          <w:szCs w:val="28"/>
        </w:rPr>
        <w:t>отношении</w:t>
      </w:r>
      <w:proofErr w:type="gramEnd"/>
      <w:r w:rsidR="00673A91">
        <w:rPr>
          <w:b/>
          <w:szCs w:val="28"/>
        </w:rPr>
        <w:t xml:space="preserve"> </w:t>
      </w:r>
      <w:r w:rsidR="00763F83">
        <w:rPr>
          <w:b/>
          <w:szCs w:val="28"/>
        </w:rPr>
        <w:t>жител</w:t>
      </w:r>
      <w:r>
        <w:rPr>
          <w:b/>
          <w:szCs w:val="28"/>
        </w:rPr>
        <w:t>я</w:t>
      </w:r>
      <w:r w:rsidR="00763F83">
        <w:rPr>
          <w:b/>
          <w:szCs w:val="28"/>
        </w:rPr>
        <w:t xml:space="preserve"> Нарьян-Мара, похитивш</w:t>
      </w:r>
      <w:r>
        <w:rPr>
          <w:b/>
          <w:szCs w:val="28"/>
        </w:rPr>
        <w:t>его</w:t>
      </w:r>
      <w:r w:rsidR="00763F83">
        <w:rPr>
          <w:b/>
          <w:szCs w:val="28"/>
        </w:rPr>
        <w:t xml:space="preserve"> </w:t>
      </w:r>
      <w:r>
        <w:rPr>
          <w:b/>
          <w:szCs w:val="28"/>
        </w:rPr>
        <w:t>60 тысяч рублей</w:t>
      </w:r>
      <w:r>
        <w:rPr>
          <w:b/>
          <w:szCs w:val="28"/>
        </w:rPr>
        <w:t xml:space="preserve"> </w:t>
      </w:r>
      <w:r w:rsidR="00763F83">
        <w:rPr>
          <w:b/>
          <w:szCs w:val="28"/>
        </w:rPr>
        <w:t xml:space="preserve">с банковских счетов потерпевших </w:t>
      </w:r>
    </w:p>
    <w:bookmarkEnd w:id="0"/>
    <w:p w:rsidR="00001F26" w:rsidRDefault="00001F26" w:rsidP="00C50471">
      <w:pPr>
        <w:autoSpaceDE w:val="0"/>
        <w:autoSpaceDN w:val="0"/>
        <w:adjustRightInd w:val="0"/>
        <w:ind w:firstLine="708"/>
        <w:rPr>
          <w:szCs w:val="28"/>
        </w:rPr>
      </w:pPr>
    </w:p>
    <w:p w:rsidR="00C50471" w:rsidRDefault="00C50471" w:rsidP="00C5047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У</w:t>
      </w:r>
      <w:r w:rsidRPr="00DF200E">
        <w:rPr>
          <w:szCs w:val="28"/>
        </w:rPr>
        <w:t>твержден</w:t>
      </w:r>
      <w:r>
        <w:rPr>
          <w:szCs w:val="28"/>
        </w:rPr>
        <w:t>о</w:t>
      </w:r>
      <w:r w:rsidRPr="00DF200E">
        <w:rPr>
          <w:szCs w:val="28"/>
        </w:rPr>
        <w:t xml:space="preserve"> обвинительн</w:t>
      </w:r>
      <w:r>
        <w:rPr>
          <w:szCs w:val="28"/>
        </w:rPr>
        <w:t>ое</w:t>
      </w:r>
      <w:r w:rsidRPr="00DF200E">
        <w:rPr>
          <w:szCs w:val="28"/>
        </w:rPr>
        <w:t xml:space="preserve"> </w:t>
      </w:r>
      <w:r>
        <w:rPr>
          <w:szCs w:val="28"/>
        </w:rPr>
        <w:t>заключение</w:t>
      </w:r>
      <w:r w:rsidRPr="00DF200E">
        <w:rPr>
          <w:szCs w:val="28"/>
        </w:rPr>
        <w:t xml:space="preserve"> по уголовному делу в </w:t>
      </w:r>
      <w:proofErr w:type="gramStart"/>
      <w:r w:rsidRPr="00DF200E">
        <w:rPr>
          <w:szCs w:val="28"/>
        </w:rPr>
        <w:t>отношении</w:t>
      </w:r>
      <w:proofErr w:type="gramEnd"/>
      <w:r>
        <w:rPr>
          <w:szCs w:val="28"/>
        </w:rPr>
        <w:t xml:space="preserve"> </w:t>
      </w:r>
      <w:r w:rsidR="00763F83">
        <w:rPr>
          <w:szCs w:val="28"/>
        </w:rPr>
        <w:t xml:space="preserve"> жителя</w:t>
      </w:r>
      <w:r w:rsidR="00BD5142">
        <w:rPr>
          <w:szCs w:val="28"/>
        </w:rPr>
        <w:t xml:space="preserve"> Нарьян-Мар</w:t>
      </w:r>
      <w:r w:rsidR="00763F83">
        <w:rPr>
          <w:szCs w:val="28"/>
        </w:rPr>
        <w:t>а</w:t>
      </w:r>
      <w:r w:rsidRPr="00BF4D0E">
        <w:rPr>
          <w:szCs w:val="28"/>
        </w:rPr>
        <w:t>, обвиняем</w:t>
      </w:r>
      <w:r>
        <w:rPr>
          <w:szCs w:val="28"/>
        </w:rPr>
        <w:t>о</w:t>
      </w:r>
      <w:r w:rsidR="00673A91">
        <w:rPr>
          <w:szCs w:val="28"/>
        </w:rPr>
        <w:t>го</w:t>
      </w:r>
      <w:r>
        <w:rPr>
          <w:szCs w:val="28"/>
        </w:rPr>
        <w:t xml:space="preserve"> </w:t>
      </w:r>
      <w:r w:rsidR="00763F83">
        <w:rPr>
          <w:szCs w:val="28"/>
        </w:rPr>
        <w:t xml:space="preserve">в совершении двух </w:t>
      </w:r>
      <w:r w:rsidR="00001F26">
        <w:rPr>
          <w:szCs w:val="28"/>
        </w:rPr>
        <w:t>краж</w:t>
      </w:r>
      <w:r w:rsidR="00763F83">
        <w:rPr>
          <w:szCs w:val="28"/>
        </w:rPr>
        <w:t xml:space="preserve"> </w:t>
      </w:r>
      <w:r>
        <w:rPr>
          <w:szCs w:val="28"/>
        </w:rPr>
        <w:t>с банковского счета с причинением значительного ущерба гражданину</w:t>
      </w:r>
      <w:r w:rsidR="00763F83">
        <w:rPr>
          <w:szCs w:val="28"/>
        </w:rPr>
        <w:t xml:space="preserve"> (</w:t>
      </w:r>
      <w:r w:rsidR="00763F83">
        <w:t>п. «г» ч. 3 ст. 158</w:t>
      </w:r>
      <w:r w:rsidR="00763F83">
        <w:rPr>
          <w:szCs w:val="28"/>
        </w:rPr>
        <w:t xml:space="preserve"> УК РФ</w:t>
      </w:r>
      <w:r>
        <w:rPr>
          <w:szCs w:val="28"/>
        </w:rPr>
        <w:t>).</w:t>
      </w:r>
      <w:r w:rsidR="00763F83">
        <w:rPr>
          <w:szCs w:val="28"/>
        </w:rPr>
        <w:t xml:space="preserve"> </w:t>
      </w:r>
    </w:p>
    <w:p w:rsidR="00763F83" w:rsidRDefault="00BD5142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1711D3">
        <w:rPr>
          <w:rFonts w:ascii="Times New Roman" w:hAnsi="Times New Roman"/>
          <w:sz w:val="28"/>
          <w:szCs w:val="28"/>
        </w:rPr>
        <w:t xml:space="preserve">Органом расследования установлено, что </w:t>
      </w:r>
      <w:r w:rsidR="00050EC0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 xml:space="preserve"> августа </w:t>
      </w:r>
      <w:r w:rsidRPr="001711D3">
        <w:rPr>
          <w:rFonts w:ascii="Times New Roman" w:hAnsi="Times New Roman"/>
          <w:sz w:val="28"/>
          <w:szCs w:val="28"/>
        </w:rPr>
        <w:t xml:space="preserve">обвиняемый </w:t>
      </w:r>
      <w:r>
        <w:rPr>
          <w:rFonts w:ascii="Times New Roman" w:hAnsi="Times New Roman"/>
          <w:sz w:val="28"/>
          <w:szCs w:val="28"/>
        </w:rPr>
        <w:t xml:space="preserve">в ходе </w:t>
      </w:r>
      <w:r w:rsidR="00763F83">
        <w:rPr>
          <w:rFonts w:ascii="Times New Roman" w:hAnsi="Times New Roman"/>
          <w:sz w:val="28"/>
          <w:szCs w:val="28"/>
        </w:rPr>
        <w:t xml:space="preserve">распития спиртных напитков со знакомым, воспользовавшись, что последний вышел в другую комнату, </w:t>
      </w:r>
      <w:r w:rsidR="008A2144">
        <w:rPr>
          <w:rFonts w:ascii="Times New Roman" w:hAnsi="Times New Roman"/>
          <w:sz w:val="28"/>
          <w:szCs w:val="28"/>
        </w:rPr>
        <w:t>используя</w:t>
      </w:r>
      <w:r w:rsidR="00763F83">
        <w:rPr>
          <w:rFonts w:ascii="Times New Roman" w:hAnsi="Times New Roman"/>
          <w:sz w:val="28"/>
          <w:szCs w:val="28"/>
        </w:rPr>
        <w:t xml:space="preserve"> банковск</w:t>
      </w:r>
      <w:r w:rsidR="008A2144">
        <w:rPr>
          <w:rFonts w:ascii="Times New Roman" w:hAnsi="Times New Roman"/>
          <w:sz w:val="28"/>
          <w:szCs w:val="28"/>
        </w:rPr>
        <w:t>ое</w:t>
      </w:r>
      <w:r w:rsidR="00763F83">
        <w:rPr>
          <w:rFonts w:ascii="Times New Roman" w:hAnsi="Times New Roman"/>
          <w:sz w:val="28"/>
          <w:szCs w:val="28"/>
        </w:rPr>
        <w:t xml:space="preserve"> приложение, установленн</w:t>
      </w:r>
      <w:r w:rsidR="008A2144">
        <w:rPr>
          <w:rFonts w:ascii="Times New Roman" w:hAnsi="Times New Roman"/>
          <w:sz w:val="28"/>
          <w:szCs w:val="28"/>
        </w:rPr>
        <w:t>ое</w:t>
      </w:r>
      <w:r w:rsidR="00763F83">
        <w:rPr>
          <w:rFonts w:ascii="Times New Roman" w:hAnsi="Times New Roman"/>
          <w:sz w:val="28"/>
          <w:szCs w:val="28"/>
        </w:rPr>
        <w:t xml:space="preserve"> на мобильном телефоне потерпевшего, перевел со счета последнего 30 тысяч рублей. </w:t>
      </w:r>
    </w:p>
    <w:p w:rsidR="00763F83" w:rsidRDefault="00763F83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Он же 16 сентября приобрел у знакомого найденный им мобильный телефон</w:t>
      </w:r>
      <w:r w:rsidR="008A2144">
        <w:rPr>
          <w:rFonts w:ascii="Times New Roman" w:hAnsi="Times New Roman"/>
          <w:sz w:val="28"/>
          <w:szCs w:val="28"/>
        </w:rPr>
        <w:t>, подобрав пароль к которому, обнаружил подключенную к абонентскому номеру услугу «Мобильный банк», посредством которой похитил 30 тысяч рублей со счета владельца телефона.</w:t>
      </w:r>
    </w:p>
    <w:p w:rsidR="00BD5142" w:rsidRDefault="00BD5142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совершение </w:t>
      </w:r>
      <w:r w:rsidR="008A2144">
        <w:rPr>
          <w:rFonts w:ascii="Times New Roman" w:hAnsi="Times New Roman"/>
          <w:sz w:val="28"/>
          <w:szCs w:val="28"/>
        </w:rPr>
        <w:t xml:space="preserve">каждого из </w:t>
      </w:r>
      <w:r>
        <w:rPr>
          <w:rFonts w:ascii="Times New Roman" w:hAnsi="Times New Roman"/>
          <w:sz w:val="28"/>
          <w:szCs w:val="28"/>
        </w:rPr>
        <w:t>указанн</w:t>
      </w:r>
      <w:r w:rsidR="008A2144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преступлени</w:t>
      </w:r>
      <w:r w:rsidR="008A2144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предусмотрено максимальное наказание в виде лишения свободы на срок до шести лет.</w:t>
      </w:r>
    </w:p>
    <w:p w:rsidR="00BD5142" w:rsidRPr="00BD5142" w:rsidRDefault="00BD5142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BD5142">
        <w:rPr>
          <w:rFonts w:ascii="Times New Roman" w:hAnsi="Times New Roman"/>
          <w:sz w:val="28"/>
          <w:szCs w:val="28"/>
        </w:rPr>
        <w:t>Уголовное дело направлено для рассмотрения в Нарьян-Марский городской суд.</w:t>
      </w:r>
    </w:p>
    <w:p w:rsidR="00C50471" w:rsidRDefault="00C50471" w:rsidP="00C50471">
      <w:pPr>
        <w:spacing w:line="240" w:lineRule="exact"/>
        <w:rPr>
          <w:szCs w:val="28"/>
        </w:rPr>
      </w:pPr>
    </w:p>
    <w:p w:rsidR="00C50471" w:rsidRPr="00D251C7" w:rsidRDefault="00C50471" w:rsidP="00C50471">
      <w:pPr>
        <w:spacing w:line="240" w:lineRule="exact"/>
        <w:rPr>
          <w:szCs w:val="28"/>
        </w:rPr>
      </w:pPr>
    </w:p>
    <w:p w:rsidR="00DD7654" w:rsidRDefault="00FA3B31" w:rsidP="00763F83">
      <w:pPr>
        <w:pStyle w:val="a3"/>
        <w:jc w:val="both"/>
      </w:pPr>
      <w:r>
        <w:t xml:space="preserve"> </w:t>
      </w:r>
    </w:p>
    <w:sectPr w:rsidR="00DD7654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01F26"/>
    <w:rsid w:val="000177CB"/>
    <w:rsid w:val="00023F07"/>
    <w:rsid w:val="000332CC"/>
    <w:rsid w:val="00046E37"/>
    <w:rsid w:val="00050EC0"/>
    <w:rsid w:val="00086BC9"/>
    <w:rsid w:val="000A11E9"/>
    <w:rsid w:val="000F13B9"/>
    <w:rsid w:val="00102AAB"/>
    <w:rsid w:val="0014117B"/>
    <w:rsid w:val="001448A4"/>
    <w:rsid w:val="001C52D1"/>
    <w:rsid w:val="001F1C53"/>
    <w:rsid w:val="001F777D"/>
    <w:rsid w:val="002579A3"/>
    <w:rsid w:val="002D5190"/>
    <w:rsid w:val="002D6F0B"/>
    <w:rsid w:val="002E3DAC"/>
    <w:rsid w:val="002F07C2"/>
    <w:rsid w:val="00316BF3"/>
    <w:rsid w:val="00343EE6"/>
    <w:rsid w:val="00354B53"/>
    <w:rsid w:val="003637B7"/>
    <w:rsid w:val="00380924"/>
    <w:rsid w:val="00383DD7"/>
    <w:rsid w:val="003E0FD2"/>
    <w:rsid w:val="00405335"/>
    <w:rsid w:val="004B054B"/>
    <w:rsid w:val="00520E0C"/>
    <w:rsid w:val="0059387F"/>
    <w:rsid w:val="005A2455"/>
    <w:rsid w:val="005A667D"/>
    <w:rsid w:val="005E599B"/>
    <w:rsid w:val="005F3558"/>
    <w:rsid w:val="00636145"/>
    <w:rsid w:val="00673A91"/>
    <w:rsid w:val="006952C0"/>
    <w:rsid w:val="006A0A15"/>
    <w:rsid w:val="006D4AC9"/>
    <w:rsid w:val="006F35C1"/>
    <w:rsid w:val="00725C61"/>
    <w:rsid w:val="00744BA7"/>
    <w:rsid w:val="00763F83"/>
    <w:rsid w:val="00772E91"/>
    <w:rsid w:val="00787876"/>
    <w:rsid w:val="007B6B86"/>
    <w:rsid w:val="007F59A4"/>
    <w:rsid w:val="00861782"/>
    <w:rsid w:val="008701D2"/>
    <w:rsid w:val="00870875"/>
    <w:rsid w:val="00893EEC"/>
    <w:rsid w:val="008A2144"/>
    <w:rsid w:val="008A5FB6"/>
    <w:rsid w:val="008B1571"/>
    <w:rsid w:val="008B5772"/>
    <w:rsid w:val="008D2045"/>
    <w:rsid w:val="008D2EFD"/>
    <w:rsid w:val="008D54E5"/>
    <w:rsid w:val="0098084B"/>
    <w:rsid w:val="00994A5E"/>
    <w:rsid w:val="009D44E2"/>
    <w:rsid w:val="00A17F16"/>
    <w:rsid w:val="00A21819"/>
    <w:rsid w:val="00A5486D"/>
    <w:rsid w:val="00AB568C"/>
    <w:rsid w:val="00AD6A65"/>
    <w:rsid w:val="00AD7F2C"/>
    <w:rsid w:val="00B14056"/>
    <w:rsid w:val="00B26268"/>
    <w:rsid w:val="00B622B2"/>
    <w:rsid w:val="00BD5142"/>
    <w:rsid w:val="00C00AFC"/>
    <w:rsid w:val="00C50471"/>
    <w:rsid w:val="00C63ED0"/>
    <w:rsid w:val="00CA0DDB"/>
    <w:rsid w:val="00CA780D"/>
    <w:rsid w:val="00CD3256"/>
    <w:rsid w:val="00D218E8"/>
    <w:rsid w:val="00D54CCE"/>
    <w:rsid w:val="00D566BD"/>
    <w:rsid w:val="00D724AD"/>
    <w:rsid w:val="00D81F5E"/>
    <w:rsid w:val="00D82A74"/>
    <w:rsid w:val="00D94F0B"/>
    <w:rsid w:val="00DB2527"/>
    <w:rsid w:val="00DD7654"/>
    <w:rsid w:val="00DF0DFA"/>
    <w:rsid w:val="00EA5EE6"/>
    <w:rsid w:val="00EB0D27"/>
    <w:rsid w:val="00EC0852"/>
    <w:rsid w:val="00F445A2"/>
    <w:rsid w:val="00F464B9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2023-10-03T14:31:00Z</cp:lastPrinted>
  <dcterms:created xsi:type="dcterms:W3CDTF">2023-11-08T08:33:00Z</dcterms:created>
  <dcterms:modified xsi:type="dcterms:W3CDTF">2023-11-08T08:33:00Z</dcterms:modified>
</cp:coreProperties>
</file>