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AD4" w:rsidRDefault="00F94A8B" w:rsidP="000E013B">
      <w:pPr>
        <w:tabs>
          <w:tab w:val="left" w:pos="5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94A8B">
        <w:rPr>
          <w:rFonts w:ascii="Times New Roman" w:hAnsi="Times New Roman" w:cs="Times New Roman"/>
          <w:b/>
          <w:sz w:val="28"/>
          <w:szCs w:val="28"/>
        </w:rPr>
        <w:t xml:space="preserve">Прокуратурой округа </w:t>
      </w:r>
      <w:r w:rsidR="00A94AD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A94AD4" w:rsidRPr="00A94A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AD4">
        <w:rPr>
          <w:rFonts w:ascii="Times New Roman" w:hAnsi="Times New Roman" w:cs="Times New Roman"/>
          <w:b/>
          <w:sz w:val="28"/>
          <w:szCs w:val="28"/>
        </w:rPr>
        <w:t>учащимися технопарка «</w:t>
      </w:r>
      <w:proofErr w:type="spellStart"/>
      <w:r w:rsidR="00A94AD4">
        <w:rPr>
          <w:rFonts w:ascii="Times New Roman" w:hAnsi="Times New Roman" w:cs="Times New Roman"/>
          <w:b/>
          <w:sz w:val="28"/>
          <w:szCs w:val="28"/>
        </w:rPr>
        <w:t>Кванториум</w:t>
      </w:r>
      <w:proofErr w:type="spellEnd"/>
      <w:r w:rsidR="00A94AD4">
        <w:rPr>
          <w:rFonts w:ascii="Times New Roman" w:hAnsi="Times New Roman" w:cs="Times New Roman"/>
          <w:b/>
          <w:sz w:val="28"/>
          <w:szCs w:val="28"/>
        </w:rPr>
        <w:t>» проведено профилактическое мероприятие в рамках региональной акции «Любить и беречь»</w:t>
      </w:r>
    </w:p>
    <w:bookmarkEnd w:id="0"/>
    <w:p w:rsidR="00A94AD4" w:rsidRDefault="00A94AD4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AD4" w:rsidRDefault="00A94AD4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Старшим помощником прокурора округа по надзору за исполнением законов о несовершеннолетних Анастасией Хитровой с учащимися </w:t>
      </w:r>
      <w:r w:rsidRPr="00A94AD4">
        <w:rPr>
          <w:rFonts w:ascii="Times New Roman" w:hAnsi="Times New Roman" w:cs="Times New Roman"/>
          <w:sz w:val="28"/>
          <w:szCs w:val="28"/>
        </w:rPr>
        <w:t>технопарка «</w:t>
      </w:r>
      <w:proofErr w:type="spellStart"/>
      <w:r w:rsidRPr="00A94AD4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A94AD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проведена профилактическая беседа по теме «Профилактика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вандального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подростков».</w:t>
      </w:r>
    </w:p>
    <w:p w:rsidR="00A94AD4" w:rsidRDefault="00A94AD4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встрече подросткам разъяснены положения законодательства, регламентирующего административную, уголовную и материальную ответственность несовершеннолетних за умышленное и неумышленное причинение вреда, в том числе государственной собственности, а также ответственность родителей за виновное поведение детей.</w:t>
      </w:r>
    </w:p>
    <w:p w:rsidR="000E75F0" w:rsidRDefault="00A94AD4" w:rsidP="00F94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Работником прокуратуры даны исчерпывающие ответы на все поставленные участниками встречи вопросы, обсуждены конкретные факты вандализма, имевшие место на территории окружной столицы и п.</w:t>
      </w:r>
      <w:r w:rsidR="000E01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Искателей, ребятами </w:t>
      </w:r>
      <w:r w:rsidR="00721A62">
        <w:rPr>
          <w:rFonts w:ascii="Times New Roman" w:hAnsi="Times New Roman" w:cs="Times New Roman"/>
          <w:sz w:val="28"/>
          <w:szCs w:val="28"/>
        </w:rPr>
        <w:t xml:space="preserve">активно </w:t>
      </w:r>
      <w:r>
        <w:rPr>
          <w:rFonts w:ascii="Times New Roman" w:hAnsi="Times New Roman" w:cs="Times New Roman"/>
          <w:sz w:val="28"/>
          <w:szCs w:val="28"/>
        </w:rPr>
        <w:t>моделирова</w:t>
      </w:r>
      <w:r w:rsidR="00721A62">
        <w:rPr>
          <w:rFonts w:ascii="Times New Roman" w:hAnsi="Times New Roman" w:cs="Times New Roman"/>
          <w:sz w:val="28"/>
          <w:szCs w:val="28"/>
        </w:rPr>
        <w:t>лись</w:t>
      </w:r>
      <w:r w:rsidR="00F94A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различные ситуации порчи имущества несовершеннолетними.</w:t>
      </w:r>
    </w:p>
    <w:p w:rsidR="00A94AD4" w:rsidRDefault="00721A62" w:rsidP="00F94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94AD4">
        <w:rPr>
          <w:rFonts w:ascii="Times New Roman" w:hAnsi="Times New Roman" w:cs="Times New Roman"/>
          <w:sz w:val="28"/>
          <w:szCs w:val="28"/>
        </w:rPr>
        <w:t>ероприятие проведено в рамках региональной акции «</w:t>
      </w:r>
      <w:r>
        <w:rPr>
          <w:rFonts w:ascii="Times New Roman" w:hAnsi="Times New Roman" w:cs="Times New Roman"/>
          <w:sz w:val="28"/>
          <w:szCs w:val="28"/>
        </w:rPr>
        <w:t>Л</w:t>
      </w:r>
      <w:r w:rsidR="00A94AD4">
        <w:rPr>
          <w:rFonts w:ascii="Times New Roman" w:hAnsi="Times New Roman" w:cs="Times New Roman"/>
          <w:sz w:val="28"/>
          <w:szCs w:val="28"/>
        </w:rPr>
        <w:t>юбить и беречь»</w:t>
      </w:r>
      <w:r>
        <w:rPr>
          <w:rFonts w:ascii="Times New Roman" w:hAnsi="Times New Roman" w:cs="Times New Roman"/>
          <w:sz w:val="28"/>
          <w:szCs w:val="28"/>
        </w:rPr>
        <w:t>, направленной на профилактику противоправного поведения подростков.</w:t>
      </w:r>
    </w:p>
    <w:p w:rsidR="00721A62" w:rsidRDefault="00721A62" w:rsidP="00F94A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BB7" w:rsidRPr="004E0625" w:rsidRDefault="005F2BB7" w:rsidP="004E0625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sectPr w:rsidR="005F2BB7" w:rsidRPr="004E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86"/>
    <w:rsid w:val="0009799B"/>
    <w:rsid w:val="000E013B"/>
    <w:rsid w:val="000E75F0"/>
    <w:rsid w:val="0013207A"/>
    <w:rsid w:val="00153080"/>
    <w:rsid w:val="00186BF9"/>
    <w:rsid w:val="001A37F5"/>
    <w:rsid w:val="001D3A36"/>
    <w:rsid w:val="001E6F82"/>
    <w:rsid w:val="001F54CC"/>
    <w:rsid w:val="002C6121"/>
    <w:rsid w:val="00324053"/>
    <w:rsid w:val="003D1278"/>
    <w:rsid w:val="00442275"/>
    <w:rsid w:val="004E0625"/>
    <w:rsid w:val="005F2BB7"/>
    <w:rsid w:val="0066574E"/>
    <w:rsid w:val="00670D3E"/>
    <w:rsid w:val="00681CCA"/>
    <w:rsid w:val="006D7F31"/>
    <w:rsid w:val="00721A62"/>
    <w:rsid w:val="00734DBF"/>
    <w:rsid w:val="007360C8"/>
    <w:rsid w:val="007B6751"/>
    <w:rsid w:val="007D7173"/>
    <w:rsid w:val="008645EB"/>
    <w:rsid w:val="008B2E53"/>
    <w:rsid w:val="00903A39"/>
    <w:rsid w:val="009C1138"/>
    <w:rsid w:val="00A7107C"/>
    <w:rsid w:val="00A76F34"/>
    <w:rsid w:val="00A94AD4"/>
    <w:rsid w:val="00CC6564"/>
    <w:rsid w:val="00D32230"/>
    <w:rsid w:val="00D5000F"/>
    <w:rsid w:val="00DF62ED"/>
    <w:rsid w:val="00E44C93"/>
    <w:rsid w:val="00EC7533"/>
    <w:rsid w:val="00ED5313"/>
    <w:rsid w:val="00EE0EBB"/>
    <w:rsid w:val="00EF5386"/>
    <w:rsid w:val="00F55972"/>
    <w:rsid w:val="00F7005B"/>
    <w:rsid w:val="00F94A8B"/>
    <w:rsid w:val="00FA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6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6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cp:lastPrinted>2023-09-26T11:08:00Z</cp:lastPrinted>
  <dcterms:created xsi:type="dcterms:W3CDTF">2023-09-26T12:11:00Z</dcterms:created>
  <dcterms:modified xsi:type="dcterms:W3CDTF">2023-09-26T12:11:00Z</dcterms:modified>
</cp:coreProperties>
</file>