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007" w:rsidRPr="006C0594" w:rsidRDefault="00B50007" w:rsidP="00B5000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0594">
        <w:rPr>
          <w:rFonts w:ascii="Times New Roman" w:hAnsi="Times New Roman" w:cs="Times New Roman"/>
          <w:sz w:val="24"/>
          <w:szCs w:val="24"/>
        </w:rPr>
        <w:t>Уведомление</w:t>
      </w:r>
    </w:p>
    <w:p w:rsidR="00B50007" w:rsidRPr="006C0594" w:rsidRDefault="00B50007" w:rsidP="00B5000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0594">
        <w:rPr>
          <w:rFonts w:ascii="Times New Roman" w:hAnsi="Times New Roman" w:cs="Times New Roman"/>
          <w:sz w:val="24"/>
          <w:szCs w:val="24"/>
        </w:rPr>
        <w:t>о подготовке проекта муниципального нормативного</w:t>
      </w:r>
    </w:p>
    <w:p w:rsidR="00B50007" w:rsidRPr="006C0594" w:rsidRDefault="00B50007" w:rsidP="00B5000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0594">
        <w:rPr>
          <w:rFonts w:ascii="Times New Roman" w:hAnsi="Times New Roman" w:cs="Times New Roman"/>
          <w:sz w:val="24"/>
          <w:szCs w:val="24"/>
        </w:rPr>
        <w:t>правового акта</w:t>
      </w:r>
    </w:p>
    <w:p w:rsidR="00B50007" w:rsidRPr="006C0594" w:rsidRDefault="00B50007" w:rsidP="00B500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5670"/>
      </w:tblGrid>
      <w:tr w:rsidR="00B50007" w:rsidRPr="006C0594" w:rsidTr="00B5000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6C0594" w:rsidRDefault="00B50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 правового акта: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8527BC" w:rsidRDefault="00B50007" w:rsidP="002020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7BC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Заполярного района «</w:t>
            </w:r>
            <w:r w:rsidR="0020200B" w:rsidRPr="008527BC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Порядок предоставления субсидий из районного бюджета на возмещение недополученных доходов, возникающих при оказании населению услуг общественных бань</w:t>
            </w:r>
            <w:r w:rsidR="00480246" w:rsidRPr="008527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50007" w:rsidRPr="006C0594" w:rsidTr="00B5000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6C0594" w:rsidRDefault="00B50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>Краткое обоснование необходимости принятия правового акта: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46" w:rsidRPr="008527BC" w:rsidRDefault="008527BC" w:rsidP="00852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7BC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в соответствии с требованиями постановления Правительства РФ от </w:t>
            </w:r>
            <w:r w:rsidRPr="008527BC">
              <w:rPr>
                <w:rFonts w:ascii="Times New Roman" w:hAnsi="Times New Roman" w:cs="Times New Roman"/>
                <w:sz w:val="24"/>
                <w:szCs w:val="24"/>
              </w:rPr>
              <w:t>25.10.2023 № 1782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также внесение изменений в некоторые положения Порядка по </w:t>
            </w:r>
            <w:r w:rsidR="0020200B" w:rsidRPr="008527BC">
              <w:rPr>
                <w:rFonts w:ascii="Times New Roman" w:hAnsi="Times New Roman" w:cs="Times New Roman"/>
                <w:sz w:val="24"/>
                <w:szCs w:val="24"/>
              </w:rPr>
              <w:t>инициатив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0200B" w:rsidRPr="008527B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Заполярного района</w:t>
            </w:r>
          </w:p>
        </w:tc>
      </w:tr>
      <w:tr w:rsidR="00B50007" w:rsidRPr="006C0594" w:rsidTr="00B5000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6C0594" w:rsidRDefault="00B50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самоуправления, осуществляющего разработку проекта правового акта: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8527BC" w:rsidRDefault="00E0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7BC">
              <w:rPr>
                <w:rFonts w:ascii="Times New Roman" w:hAnsi="Times New Roman" w:cs="Times New Roman"/>
                <w:sz w:val="24"/>
                <w:szCs w:val="24"/>
              </w:rPr>
              <w:t>Администрация Заполярного района</w:t>
            </w:r>
          </w:p>
        </w:tc>
      </w:tr>
      <w:tr w:rsidR="00B50007" w:rsidRPr="006C0594" w:rsidTr="00B5000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6C0594" w:rsidRDefault="00B50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>Предполагаемый срок разработки проекта правового акта: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8527BC" w:rsidRDefault="00414D46" w:rsidP="00366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7BC">
              <w:rPr>
                <w:rFonts w:ascii="Times New Roman" w:hAnsi="Times New Roman" w:cs="Times New Roman"/>
                <w:sz w:val="24"/>
                <w:szCs w:val="24"/>
              </w:rPr>
              <w:t>В течение 10 рабочих дней с момента размещения настоящего уведомления</w:t>
            </w:r>
          </w:p>
        </w:tc>
      </w:tr>
      <w:tr w:rsidR="00B50007" w:rsidRPr="006C0594" w:rsidTr="00B5000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6C0594" w:rsidRDefault="00B50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>Контактные данные (почтовый адрес, телефон, факс, адрес электронной почты, фамилия, имя, отчество, занимаемая должность контактного лица):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46" w:rsidRPr="006C0594" w:rsidRDefault="0013032C" w:rsidP="001E12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>166700, Ненецкий автоно</w:t>
            </w:r>
            <w:r w:rsidR="00651184">
              <w:rPr>
                <w:rFonts w:ascii="Times New Roman" w:hAnsi="Times New Roman" w:cs="Times New Roman"/>
                <w:sz w:val="24"/>
                <w:szCs w:val="24"/>
              </w:rPr>
              <w:t>мный округ, Заполярный район, р</w:t>
            </w: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 xml:space="preserve">п. Искателей, ул. Губкина, д. 10; </w:t>
            </w:r>
          </w:p>
          <w:p w:rsidR="00CB7946" w:rsidRPr="008527BC" w:rsidRDefault="0020200B" w:rsidP="002020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Ружникова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Павловна</w:t>
            </w:r>
            <w:r w:rsidR="006C0594" w:rsidRPr="006C0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946" w:rsidRPr="006C0594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экономики и прогнозирования</w:t>
            </w:r>
            <w:r w:rsidR="00CB7946" w:rsidRPr="006C059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Заполя</w:t>
            </w:r>
            <w:r w:rsidR="003F1802" w:rsidRPr="006C0594">
              <w:rPr>
                <w:rFonts w:ascii="Times New Roman" w:hAnsi="Times New Roman" w:cs="Times New Roman"/>
                <w:sz w:val="24"/>
                <w:szCs w:val="24"/>
              </w:rPr>
              <w:t xml:space="preserve">рного района, </w:t>
            </w:r>
            <w:r w:rsidR="00440723" w:rsidRPr="006C0594">
              <w:rPr>
                <w:rFonts w:ascii="Times New Roman" w:hAnsi="Times New Roman" w:cs="Times New Roman"/>
                <w:sz w:val="24"/>
                <w:szCs w:val="24"/>
              </w:rPr>
              <w:t>тел. (818-53) 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81-42, </w:t>
            </w:r>
            <w:r w:rsidR="008527B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факс (818-53) 4-88-23, </w:t>
            </w:r>
            <w:hyperlink r:id="rId4" w:history="1">
              <w:r w:rsidR="00CB7946"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admin</w:t>
              </w:r>
              <w:r w:rsidR="00CB7946"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CB7946"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zr</w:t>
              </w:r>
              <w:r w:rsidR="00CB7946"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CB7946"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CB7946"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B7946"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8527BC" w:rsidRPr="008527BC" w:rsidRDefault="008527BC" w:rsidP="002020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Малько Валентина Васильевна</w:t>
            </w: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правового и кадрового обеспечения</w:t>
            </w: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Заполярного района, тел. (818-53) 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72-16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факс (818-53) 4-88-23,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hyperlink r:id="rId5" w:history="1">
              <w:r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admin</w:t>
              </w:r>
              <w:r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zr</w:t>
              </w:r>
              <w:r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bookmarkStart w:id="0" w:name="_GoBack"/>
            <w:bookmarkEnd w:id="0"/>
          </w:p>
        </w:tc>
      </w:tr>
      <w:tr w:rsidR="00B50007" w:rsidRPr="006C0594" w:rsidTr="00B5000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6C0594" w:rsidRDefault="00B50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6C0594" w:rsidRDefault="00651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B50007" w:rsidRPr="006C0594" w:rsidRDefault="00B50007" w:rsidP="00B50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007" w:rsidRPr="006C0594" w:rsidRDefault="00B50007" w:rsidP="00B50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594">
        <w:rPr>
          <w:rFonts w:ascii="Times New Roman" w:hAnsi="Times New Roman" w:cs="Times New Roman"/>
          <w:sz w:val="24"/>
          <w:szCs w:val="24"/>
        </w:rPr>
        <w:t>Предложения от заинтересованных л</w:t>
      </w:r>
      <w:r w:rsidR="006C0594">
        <w:rPr>
          <w:rFonts w:ascii="Times New Roman" w:hAnsi="Times New Roman" w:cs="Times New Roman"/>
          <w:sz w:val="24"/>
          <w:szCs w:val="24"/>
        </w:rPr>
        <w:t xml:space="preserve">иц по проекту будут приниматься </w:t>
      </w:r>
      <w:r w:rsidRPr="006C0594">
        <w:rPr>
          <w:rFonts w:ascii="Times New Roman" w:hAnsi="Times New Roman" w:cs="Times New Roman"/>
          <w:sz w:val="24"/>
          <w:szCs w:val="24"/>
        </w:rPr>
        <w:t>на этапе проведения публичных консультаций по проекту данного муниципального правового акта.</w:t>
      </w:r>
    </w:p>
    <w:p w:rsidR="00F57E58" w:rsidRPr="00B50007" w:rsidRDefault="008527BC">
      <w:pPr>
        <w:rPr>
          <w:rFonts w:ascii="Times New Roman" w:hAnsi="Times New Roman" w:cs="Times New Roman"/>
          <w:sz w:val="28"/>
          <w:szCs w:val="28"/>
        </w:rPr>
      </w:pPr>
    </w:p>
    <w:sectPr w:rsidR="00F57E58" w:rsidRPr="00B50007" w:rsidSect="00B50007">
      <w:pgSz w:w="11906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C3"/>
    <w:rsid w:val="000E0BE3"/>
    <w:rsid w:val="0011788B"/>
    <w:rsid w:val="0013032C"/>
    <w:rsid w:val="001E1299"/>
    <w:rsid w:val="0020200B"/>
    <w:rsid w:val="0036698E"/>
    <w:rsid w:val="003956B7"/>
    <w:rsid w:val="003A08F4"/>
    <w:rsid w:val="003F1802"/>
    <w:rsid w:val="00414D46"/>
    <w:rsid w:val="00440723"/>
    <w:rsid w:val="00480246"/>
    <w:rsid w:val="004A32C3"/>
    <w:rsid w:val="005F099B"/>
    <w:rsid w:val="00651184"/>
    <w:rsid w:val="00685F4E"/>
    <w:rsid w:val="006C0594"/>
    <w:rsid w:val="00744422"/>
    <w:rsid w:val="00844B84"/>
    <w:rsid w:val="008527BC"/>
    <w:rsid w:val="008A2EDB"/>
    <w:rsid w:val="008B706F"/>
    <w:rsid w:val="008C56CD"/>
    <w:rsid w:val="008F4C29"/>
    <w:rsid w:val="00A52319"/>
    <w:rsid w:val="00B50007"/>
    <w:rsid w:val="00B55E75"/>
    <w:rsid w:val="00CB7946"/>
    <w:rsid w:val="00E027A0"/>
    <w:rsid w:val="00E4554B"/>
    <w:rsid w:val="00EC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44AC6"/>
  <w15:docId w15:val="{FD31D17F-E67B-4788-BE40-EA760FD8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072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6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69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in-zr@mail.ru" TargetMode="External"/><Relationship Id="rId4" Type="http://schemas.openxmlformats.org/officeDocument/2006/relationships/hyperlink" Target="mailto:admin-z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Малько Валентина Васильевна</dc:creator>
  <cp:keywords/>
  <dc:description/>
  <cp:lastModifiedBy>Малько Валентина Васильевна</cp:lastModifiedBy>
  <cp:revision>27</cp:revision>
  <cp:lastPrinted>2024-05-27T13:37:00Z</cp:lastPrinted>
  <dcterms:created xsi:type="dcterms:W3CDTF">2019-04-25T14:00:00Z</dcterms:created>
  <dcterms:modified xsi:type="dcterms:W3CDTF">2024-05-27T13:46:00Z</dcterms:modified>
</cp:coreProperties>
</file>